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46112344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color w:val="FF6600"/>
          <w:sz w:val="24"/>
          <w:szCs w:val="24"/>
          <w:u w:val="single"/>
        </w:rPr>
      </w:sdtEndPr>
      <w:sdtContent>
        <w:p w:rsidR="005806D6" w:rsidRDefault="009558EC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>
                    <wp:simplePos x="0" y="0"/>
                    <wp:positionH relativeFrom="column">
                      <wp:posOffset>7054865</wp:posOffset>
                    </wp:positionH>
                    <wp:positionV relativeFrom="paragraph">
                      <wp:posOffset>-251209</wp:posOffset>
                    </wp:positionV>
                    <wp:extent cx="2899410" cy="2059940"/>
                    <wp:effectExtent l="19050" t="19050" r="15240" b="16510"/>
                    <wp:wrapNone/>
                    <wp:docPr id="19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9410" cy="2059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569F" w:rsidRPr="00B446A3" w:rsidRDefault="007C7BB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 xml:space="preserve">Cross curricular link: </w:t>
                                </w:r>
                                <w:r w:rsidR="00F3569F" w:rsidRPr="00B446A3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Art and Design.</w:t>
                                </w:r>
                              </w:p>
                              <w:p w:rsidR="00F3569F" w:rsidRPr="00B446A3" w:rsidRDefault="00F3569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Pupils to </w:t>
                                </w:r>
                                <w:r w:rsidR="007C7BBF" w:rsidRPr="00B446A3"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design and build their own kites ( a popular toy in Edwardian times).</w:t>
                                </w:r>
                              </w:p>
                              <w:p w:rsidR="00F3569F" w:rsidRPr="00B446A3" w:rsidRDefault="007C7BB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 can measure accurately.</w:t>
                                </w:r>
                              </w:p>
                              <w:p w:rsidR="007C7BBF" w:rsidRPr="00B446A3" w:rsidRDefault="007C7BB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C7BBF" w:rsidRPr="00B446A3" w:rsidRDefault="007C7BB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 can persevere and adapt my work when my original ideas do not work.</w:t>
                                </w:r>
                              </w:p>
                              <w:p w:rsidR="007C7BBF" w:rsidRPr="00B446A3" w:rsidRDefault="007C7BB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C7BBF" w:rsidRPr="00B446A3" w:rsidRDefault="007C7BBF" w:rsidP="007C7BBF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 can produce a plan and explain it.</w:t>
                                </w:r>
                              </w:p>
                              <w:p w:rsidR="007C7BBF" w:rsidRPr="00B446A3" w:rsidRDefault="007C7BBF" w:rsidP="007C7BBF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C7BBF" w:rsidRPr="00B446A3" w:rsidRDefault="007C7BBF" w:rsidP="007C7BBF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 can evaluate and suggest improvements for my designs.</w:t>
                                </w:r>
                              </w:p>
                              <w:p w:rsidR="00F3569F" w:rsidRPr="006D3312" w:rsidRDefault="00F3569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F3569F" w:rsidRPr="006D3312" w:rsidRDefault="00F3569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F3569F" w:rsidRPr="006D3312" w:rsidRDefault="00F3569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F3569F" w:rsidRPr="006D3312" w:rsidRDefault="00F3569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F3569F" w:rsidRPr="006D3312" w:rsidRDefault="00F3569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</w:rPr>
                                </w:pPr>
                                <w:r w:rsidRPr="006D3312"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F3569F" w:rsidRPr="006D3312" w:rsidRDefault="00F3569F" w:rsidP="002523F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6" type="#_x0000_t202" style="position:absolute;margin-left:555.5pt;margin-top:-19.8pt;width:228.3pt;height:162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" strokeweight="3pt">
                    <v:textbox>
                      <w:txbxContent>
                        <w:p w:rsidR="00F3569F" w:rsidRPr="00B446A3" w:rsidRDefault="007C7BB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 xml:space="preserve">Cross curricular link: </w:t>
                          </w:r>
                          <w:r w:rsidR="00F3569F" w:rsidRPr="00B446A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Art and Design.</w:t>
                          </w:r>
                        </w:p>
                        <w:p w:rsidR="00F3569F" w:rsidRPr="00B446A3" w:rsidRDefault="00F3569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Pupils to </w:t>
                          </w:r>
                          <w:r w:rsidR="007C7BBF" w:rsidRPr="00B446A3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design and build their own kites ( a popular toy in Edwardian times).</w:t>
                          </w:r>
                        </w:p>
                        <w:p w:rsidR="00F3569F" w:rsidRPr="00B446A3" w:rsidRDefault="007C7BB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I can measure accurately.</w:t>
                          </w:r>
                        </w:p>
                        <w:p w:rsidR="007C7BBF" w:rsidRPr="00B446A3" w:rsidRDefault="007C7BB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7C7BBF" w:rsidRPr="00B446A3" w:rsidRDefault="007C7BB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I can persevere and adapt my work when my original ideas do not work.</w:t>
                          </w:r>
                        </w:p>
                        <w:p w:rsidR="007C7BBF" w:rsidRPr="00B446A3" w:rsidRDefault="007C7BB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7C7BBF" w:rsidRPr="00B446A3" w:rsidRDefault="007C7BBF" w:rsidP="007C7BB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I can produce a plan and explain it.</w:t>
                          </w:r>
                        </w:p>
                        <w:p w:rsidR="007C7BBF" w:rsidRPr="00B446A3" w:rsidRDefault="007C7BBF" w:rsidP="007C7BB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7C7BBF" w:rsidRPr="00B446A3" w:rsidRDefault="007C7BBF" w:rsidP="007C7BB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I can evaluate and suggest improvements for my designs.</w:t>
                          </w:r>
                        </w:p>
                        <w:p w:rsidR="00F3569F" w:rsidRPr="006D3312" w:rsidRDefault="00F3569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F3569F" w:rsidRPr="006D3312" w:rsidRDefault="00F3569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F3569F" w:rsidRPr="006D3312" w:rsidRDefault="00F3569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F3569F" w:rsidRPr="006D3312" w:rsidRDefault="00F3569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F3569F" w:rsidRPr="006D3312" w:rsidRDefault="00F3569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</w:rPr>
                          </w:pPr>
                          <w:r w:rsidRPr="006D3312"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F3569F" w:rsidRPr="006D3312" w:rsidRDefault="00F3569F" w:rsidP="002523F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2000" behindDoc="0" locked="0" layoutInCell="1" allowOverlap="1">
                    <wp:simplePos x="0" y="0"/>
                    <wp:positionH relativeFrom="column">
                      <wp:posOffset>-184785</wp:posOffset>
                    </wp:positionH>
                    <wp:positionV relativeFrom="paragraph">
                      <wp:posOffset>-237490</wp:posOffset>
                    </wp:positionV>
                    <wp:extent cx="3044190" cy="2654300"/>
                    <wp:effectExtent l="19050" t="19050" r="22860" b="12700"/>
                    <wp:wrapNone/>
                    <wp:docPr id="18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4190" cy="265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48E" w:rsidRPr="00B446A3" w:rsidRDefault="0057648E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 xml:space="preserve">Cross </w:t>
                                </w:r>
                                <w:r w:rsidR="007C7BBF" w:rsidRPr="00B446A3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curricular link</w:t>
                                </w:r>
                                <w:r w:rsidRPr="00B446A3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: Writing</w:t>
                                </w:r>
                              </w:p>
                              <w:p w:rsidR="0057648E" w:rsidRPr="00B446A3" w:rsidRDefault="0057648E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:rsidR="0057648E" w:rsidRPr="00B446A3" w:rsidRDefault="00B612FC" w:rsidP="00B612FC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Children to write a diary entry of from the perspective of a child living in the UK circa 1915.</w:t>
                                </w:r>
                              </w:p>
                              <w:p w:rsidR="0057648E" w:rsidRPr="00B446A3" w:rsidRDefault="0057648E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 xml:space="preserve">NC Objectives: </w:t>
                                </w:r>
                              </w:p>
                              <w:p w:rsidR="0057648E" w:rsidRPr="00B446A3" w:rsidRDefault="0057648E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I can write in paragraphs.</w:t>
                                </w:r>
                              </w:p>
                              <w:p w:rsidR="0057648E" w:rsidRPr="00B446A3" w:rsidRDefault="0057648E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7648E" w:rsidRPr="00B446A3" w:rsidRDefault="0057648E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I can improve my writing by changing grammar and vocabulary to improve consistency.</w:t>
                                </w:r>
                              </w:p>
                              <w:p w:rsidR="0057648E" w:rsidRPr="00B446A3" w:rsidRDefault="0057648E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7648E" w:rsidRPr="00B446A3" w:rsidRDefault="0057648E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I can use noun phrases which are expanded by adding modifying adjectives, nouns and preposition phrases.</w:t>
                                </w:r>
                              </w:p>
                              <w:p w:rsidR="009870B9" w:rsidRPr="00B446A3" w:rsidRDefault="009870B9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870B9" w:rsidRPr="00B446A3" w:rsidRDefault="009870B9" w:rsidP="0057648E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B446A3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I can compose sentences using a range of sentence structures.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3" o:spid="_x0000_s1027" type="#_x0000_t202" style="position:absolute;margin-left:-14.55pt;margin-top:-18.7pt;width:239.7pt;height:20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" strokeweight="3pt">
                    <v:textbox>
                      <w:txbxContent>
                        <w:p w:rsidR="0057648E" w:rsidRPr="00B446A3" w:rsidRDefault="0057648E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Cross </w:t>
                          </w:r>
                          <w:r w:rsidR="007C7BBF" w:rsidRPr="00B446A3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curricular link</w:t>
                          </w:r>
                          <w:r w:rsidRPr="00B446A3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: Writing</w:t>
                          </w:r>
                        </w:p>
                        <w:p w:rsidR="0057648E" w:rsidRPr="00B446A3" w:rsidRDefault="0057648E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57648E" w:rsidRPr="00B446A3" w:rsidRDefault="00B612FC" w:rsidP="00B612FC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Children to write a diary entry of from the perspective of a child living in the UK circa 1915.</w:t>
                          </w:r>
                        </w:p>
                        <w:p w:rsidR="0057648E" w:rsidRPr="00B446A3" w:rsidRDefault="0057648E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NC Objectives: </w:t>
                          </w:r>
                        </w:p>
                        <w:p w:rsidR="0057648E" w:rsidRPr="00B446A3" w:rsidRDefault="0057648E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I can write in paragraphs.</w:t>
                          </w:r>
                        </w:p>
                        <w:p w:rsidR="0057648E" w:rsidRPr="00B446A3" w:rsidRDefault="0057648E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57648E" w:rsidRPr="00B446A3" w:rsidRDefault="0057648E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I can improve my writing by changing grammar and vocabulary to improve consistency.</w:t>
                          </w:r>
                        </w:p>
                        <w:p w:rsidR="0057648E" w:rsidRPr="00B446A3" w:rsidRDefault="0057648E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57648E" w:rsidRPr="00B446A3" w:rsidRDefault="0057648E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I can use noun phrases which are expanded by adding modifying adjectives, nouns and preposition phrases.</w:t>
                          </w:r>
                        </w:p>
                        <w:p w:rsidR="009870B9" w:rsidRPr="00B446A3" w:rsidRDefault="009870B9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9870B9" w:rsidRPr="00B446A3" w:rsidRDefault="009870B9" w:rsidP="0057648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446A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I can compose sentences using a range of sentence structures.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9952" behindDoc="0" locked="0" layoutInCell="1" allowOverlap="1">
                    <wp:simplePos x="0" y="0"/>
                    <wp:positionH relativeFrom="column">
                      <wp:posOffset>3293745</wp:posOffset>
                    </wp:positionH>
                    <wp:positionV relativeFrom="paragraph">
                      <wp:posOffset>-237490</wp:posOffset>
                    </wp:positionV>
                    <wp:extent cx="3411855" cy="894715"/>
                    <wp:effectExtent l="19050" t="19050" r="17145" b="19685"/>
                    <wp:wrapNone/>
                    <wp:docPr id="17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1855" cy="894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48E" w:rsidRPr="003D0405" w:rsidRDefault="00A7014C" w:rsidP="0057648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Year 4 Curriculum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MTP – History Spring 2</w:t>
                                </w:r>
                              </w:p>
                              <w:p w:rsidR="0057648E" w:rsidRPr="00923B2B" w:rsidRDefault="0057648E" w:rsidP="0057648E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57648E" w:rsidRPr="00923B2B" w:rsidRDefault="0057648E" w:rsidP="0057648E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margin-left:259.35pt;margin-top:-18.7pt;width:268.65pt;height:70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" strokeweight="3pt">
                    <v:textbox>
                      <w:txbxContent>
                        <w:p w:rsidR="0057648E" w:rsidRPr="003D0405" w:rsidRDefault="00A7014C" w:rsidP="0057648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Year 4 Curriculum</w:t>
                          </w:r>
                          <w:bookmarkStart w:id="1" w:name="_GoBack"/>
                          <w:bookmarkEnd w:id="1"/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MTP – History Spring 2</w:t>
                          </w:r>
                        </w:p>
                        <w:p w:rsidR="0057648E" w:rsidRPr="00923B2B" w:rsidRDefault="0057648E" w:rsidP="0057648E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57648E" w:rsidRPr="00923B2B" w:rsidRDefault="0057648E" w:rsidP="0057648E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806D6" w:rsidRDefault="009558EC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7904" behindDoc="0" locked="0" layoutInCell="1" allowOverlap="1">
                    <wp:simplePos x="0" y="0"/>
                    <wp:positionH relativeFrom="column">
                      <wp:posOffset>3766185</wp:posOffset>
                    </wp:positionH>
                    <wp:positionV relativeFrom="paragraph">
                      <wp:posOffset>267335</wp:posOffset>
                    </wp:positionV>
                    <wp:extent cx="2459990" cy="1483995"/>
                    <wp:effectExtent l="0" t="0" r="16510" b="20955"/>
                    <wp:wrapTight wrapText="bothSides">
                      <wp:wrapPolygon edited="0">
                        <wp:start x="0" y="0"/>
                        <wp:lineTo x="0" y="21628"/>
                        <wp:lineTo x="21578" y="21628"/>
                        <wp:lineTo x="21578" y="0"/>
                        <wp:lineTo x="0" y="0"/>
                      </wp:wrapPolygon>
                    </wp:wrapTight>
                    <wp:docPr id="16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459990" cy="1483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3312" w:rsidRDefault="006D3312" w:rsidP="00EA4F0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2270760" cy="1416702"/>
                                      <wp:effectExtent l="0" t="0" r="0" b="0"/>
                                      <wp:docPr id="1" name="Picture 1" descr="http://www.seatofthepantsorchestra.co.uk/uploads/3/0/6/2/3062639/6563445_orig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seatofthepantsorchestra.co.uk/uploads/3/0/6/2/3062639/6563445_orig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70760" cy="14167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6D3312" w:rsidRDefault="006D3312" w:rsidP="00EA4F05"/>
                              <w:p w:rsidR="00F3569F" w:rsidRDefault="00F3569F" w:rsidP="00EA4F05">
                                <w:r w:rsidRPr="00EA4F05"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2270760" cy="1299142"/>
                                      <wp:effectExtent l="25400" t="0" r="0" b="0"/>
                                      <wp:docPr id="2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70760" cy="12991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2" o:spid="_x0000_s1029" type="#_x0000_t202" style="position:absolute;margin-left:296.55pt;margin-top:21.05pt;width:193.7pt;height:116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" filled="f" strokeweight=".5pt">
                    <v:path arrowok="t"/>
                    <v:textbox>
                      <w:txbxContent>
                        <w:p w:rsidR="006D3312" w:rsidRDefault="006D3312" w:rsidP="00EA4F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270760" cy="1416702"/>
                                <wp:effectExtent l="0" t="0" r="0" b="0"/>
                                <wp:docPr id="1" name="Picture 1" descr="http://www.seatofthepantsorchestra.co.uk/uploads/3/0/6/2/3062639/6563445_or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seatofthepantsorchestra.co.uk/uploads/3/0/6/2/3062639/6563445_or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0760" cy="14167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6D3312" w:rsidRDefault="006D3312" w:rsidP="00EA4F05"/>
                        <w:p w:rsidR="00F3569F" w:rsidRDefault="00F3569F" w:rsidP="00EA4F05">
                          <w:r w:rsidRPr="00EA4F05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270760" cy="1299142"/>
                                <wp:effectExtent l="25400" t="0" r="0" b="0"/>
                                <wp:docPr id="2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0760" cy="12991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:rsidR="0027767A" w:rsidRPr="006E2958" w:rsidRDefault="00A7014C" w:rsidP="006E2958">
          <w:pPr>
            <w:spacing w:after="0" w:line="240" w:lineRule="auto"/>
            <w:rPr>
              <w:rFonts w:asciiTheme="minorHAnsi" w:hAnsiTheme="minorHAnsi"/>
              <w:b/>
              <w:color w:val="FF6600"/>
              <w:sz w:val="24"/>
              <w:szCs w:val="24"/>
              <w:u w:val="single"/>
            </w:rPr>
          </w:pPr>
        </w:p>
      </w:sdtContent>
    </w:sdt>
    <w:p w:rsidR="00E17998" w:rsidRDefault="009558EC" w:rsidP="004E1EF6">
      <w:pPr>
        <w:tabs>
          <w:tab w:val="left" w:pos="3993"/>
          <w:tab w:val="left" w:pos="9055"/>
          <w:tab w:val="left" w:pos="120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0589D90" wp14:editId="12A19893">
                <wp:simplePos x="0" y="0"/>
                <wp:positionH relativeFrom="column">
                  <wp:posOffset>2759075</wp:posOffset>
                </wp:positionH>
                <wp:positionV relativeFrom="paragraph">
                  <wp:posOffset>184150</wp:posOffset>
                </wp:positionV>
                <wp:extent cx="969010" cy="1045210"/>
                <wp:effectExtent l="38100" t="38100" r="40640" b="40640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9010" cy="10452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F8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217.25pt;margin-top:14.5pt;width:76.3pt;height:82.3pt;flip:x 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" strokecolor="red" strokeweight="4.5pt">
                <v:stroke endarrow="block"/>
              </v:shape>
            </w:pict>
          </mc:Fallback>
        </mc:AlternateContent>
      </w:r>
      <w:r w:rsidR="00923B2B">
        <w:tab/>
      </w:r>
      <w:r w:rsidR="00923B2B">
        <w:tab/>
      </w:r>
      <w:r w:rsidR="004E1EF6">
        <w:tab/>
      </w:r>
    </w:p>
    <w:p w:rsidR="00923B2B" w:rsidRDefault="00FD6A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CA2BB1" wp14:editId="7CFACD62">
                <wp:simplePos x="0" y="0"/>
                <wp:positionH relativeFrom="column">
                  <wp:posOffset>6634716</wp:posOffset>
                </wp:positionH>
                <wp:positionV relativeFrom="paragraph">
                  <wp:posOffset>57046</wp:posOffset>
                </wp:positionV>
                <wp:extent cx="627321" cy="856999"/>
                <wp:effectExtent l="19050" t="38100" r="59055" b="38735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21" cy="85699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F3B7" id="AutoShape 71" o:spid="_x0000_s1026" type="#_x0000_t32" style="position:absolute;margin-left:522.4pt;margin-top:4.5pt;width:49.4pt;height:67.5p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923B2B" w:rsidP="00923B2B"/>
    <w:p w:rsidR="00923B2B" w:rsidRPr="00923B2B" w:rsidRDefault="00923B2B" w:rsidP="00923B2B"/>
    <w:p w:rsidR="00923B2B" w:rsidRDefault="00FD6A1E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AC94DB" wp14:editId="58D77C6F">
                <wp:simplePos x="0" y="0"/>
                <wp:positionH relativeFrom="column">
                  <wp:posOffset>6985517</wp:posOffset>
                </wp:positionH>
                <wp:positionV relativeFrom="paragraph">
                  <wp:posOffset>36505</wp:posOffset>
                </wp:positionV>
                <wp:extent cx="2974975" cy="2551430"/>
                <wp:effectExtent l="19050" t="19050" r="15875" b="20320"/>
                <wp:wrapTight wrapText="bothSides">
                  <wp:wrapPolygon edited="0">
                    <wp:start x="-138" y="-161"/>
                    <wp:lineTo x="-138" y="21611"/>
                    <wp:lineTo x="21577" y="21611"/>
                    <wp:lineTo x="21577" y="-161"/>
                    <wp:lineTo x="-138" y="-161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9F" w:rsidRPr="00B446A3" w:rsidRDefault="007C7BBF" w:rsidP="000404B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Cross curricular link: Maths</w:t>
                            </w:r>
                          </w:p>
                          <w:p w:rsidR="006D3312" w:rsidRPr="00B446A3" w:rsidRDefault="006D3312" w:rsidP="006D331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Chln to use different skills for DT and present data on favourite pass times.</w:t>
                            </w:r>
                          </w:p>
                          <w:p w:rsidR="006D3312" w:rsidRPr="00B446A3" w:rsidRDefault="006D3312" w:rsidP="006D331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3569F" w:rsidRPr="00B446A3" w:rsidRDefault="006D3312" w:rsidP="006D331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I can calculate different measures</w:t>
                            </w:r>
                          </w:p>
                          <w:p w:rsidR="006D3312" w:rsidRPr="00B446A3" w:rsidRDefault="006D3312" w:rsidP="006D331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  <w:p w:rsidR="00F3569F" w:rsidRPr="00B446A3" w:rsidRDefault="006D3312" w:rsidP="000404B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can identify lines of symmetry in 2D shapes presented in different orientations.</w:t>
                            </w:r>
                          </w:p>
                          <w:p w:rsidR="006D3312" w:rsidRPr="00B446A3" w:rsidRDefault="006D3312" w:rsidP="000404B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6D3312" w:rsidRPr="00B446A3" w:rsidRDefault="006D3312" w:rsidP="000404B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can identify acute and obtuse angles and compare and order angles up to two right angles by size</w:t>
                            </w:r>
                            <w:r w:rsidRPr="00B446A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6D3312" w:rsidRPr="00B446A3" w:rsidRDefault="006D3312" w:rsidP="000404B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3312" w:rsidRPr="006D3312" w:rsidRDefault="006D3312" w:rsidP="000404B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can interpret and present discrete and continuous data using appropriate graphical methods, including bar charts and time graphs</w:t>
                            </w:r>
                            <w:r w:rsidRPr="006D33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94DB" id="_x0000_s1030" type="#_x0000_t202" style="position:absolute;margin-left:550.05pt;margin-top:2.85pt;width:234.25pt;height:200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" strokeweight="3pt">
                <v:textbox>
                  <w:txbxContent>
                    <w:p w:rsidR="00F3569F" w:rsidRPr="00B446A3" w:rsidRDefault="007C7BBF" w:rsidP="000404B9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446A3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Cross curricular link: Maths</w:t>
                      </w:r>
                    </w:p>
                    <w:p w:rsidR="006D3312" w:rsidRPr="00B446A3" w:rsidRDefault="006D3312" w:rsidP="006D3312">
                      <w:pPr>
                        <w:spacing w:after="0" w:line="240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6A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Chln to use different skills for DT and present data on favourite pass times.</w:t>
                      </w:r>
                    </w:p>
                    <w:p w:rsidR="006D3312" w:rsidRPr="00B446A3" w:rsidRDefault="006D3312" w:rsidP="006D3312">
                      <w:pPr>
                        <w:spacing w:after="0" w:line="240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3569F" w:rsidRPr="00B446A3" w:rsidRDefault="006D3312" w:rsidP="006D3312">
                      <w:pPr>
                        <w:spacing w:after="0" w:line="240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6A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I can calculate different measures</w:t>
                      </w:r>
                    </w:p>
                    <w:p w:rsidR="006D3312" w:rsidRPr="00B446A3" w:rsidRDefault="006D3312" w:rsidP="006D3312">
                      <w:pPr>
                        <w:spacing w:after="0" w:line="240" w:lineRule="auto"/>
                        <w:rPr>
                          <w:rFonts w:asciiTheme="minorHAnsi" w:hAnsiTheme="minorHAnsi"/>
                          <w:color w:val="FF6600"/>
                          <w:sz w:val="20"/>
                          <w:szCs w:val="20"/>
                        </w:rPr>
                      </w:pPr>
                    </w:p>
                    <w:p w:rsidR="00F3569F" w:rsidRPr="00B446A3" w:rsidRDefault="006D3312" w:rsidP="000404B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46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 can identify lines of symmetry in 2D shapes presented in different orientations.</w:t>
                      </w:r>
                    </w:p>
                    <w:p w:rsidR="006D3312" w:rsidRPr="00B446A3" w:rsidRDefault="006D3312" w:rsidP="000404B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6D3312" w:rsidRPr="00B446A3" w:rsidRDefault="006D3312" w:rsidP="000404B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B446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 can identify acute and obtuse angles and compare and order angles up to two right angles by size</w:t>
                      </w:r>
                      <w:r w:rsidRPr="00B446A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6D3312" w:rsidRPr="00B446A3" w:rsidRDefault="006D3312" w:rsidP="000404B9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</w:p>
                    <w:p w:rsidR="006D3312" w:rsidRPr="006D3312" w:rsidRDefault="006D3312" w:rsidP="000404B9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</w:pPr>
                      <w:r w:rsidRPr="00B446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 can interpret and present discrete and continuous data using appropriate graphical methods, including bar charts and time graphs</w:t>
                      </w:r>
                      <w:r w:rsidRPr="006D33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7DC90147" wp14:editId="23430F89">
                <wp:simplePos x="0" y="0"/>
                <wp:positionH relativeFrom="page">
                  <wp:posOffset>3696335</wp:posOffset>
                </wp:positionH>
                <wp:positionV relativeFrom="margin">
                  <wp:align>center</wp:align>
                </wp:positionV>
                <wp:extent cx="3549650" cy="2314575"/>
                <wp:effectExtent l="38100" t="38100" r="31750" b="47625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23145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12FC" w:rsidRPr="006D3312" w:rsidRDefault="00B612FC" w:rsidP="00B956C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331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would you have done after school 100</w:t>
                            </w:r>
                            <w:r w:rsidR="00FD6A1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D331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years ago?</w:t>
                            </w:r>
                          </w:p>
                          <w:p w:rsidR="00B612FC" w:rsidRPr="006D3312" w:rsidRDefault="00B612FC" w:rsidP="00B612F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331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 NC Objectives:</w:t>
                            </w:r>
                          </w:p>
                          <w:p w:rsidR="00B612FC" w:rsidRPr="006D3312" w:rsidRDefault="00B612FC" w:rsidP="00B612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D33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 can explain how historic items and artefacts can be used to help build up a picture of life in the past.</w:t>
                            </w:r>
                          </w:p>
                          <w:p w:rsidR="00B612FC" w:rsidRPr="006D3312" w:rsidRDefault="00B612FC" w:rsidP="00B612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D33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 can explain how an event from the past has shaped our life today.</w:t>
                            </w:r>
                          </w:p>
                          <w:p w:rsidR="00B612FC" w:rsidRPr="006D3312" w:rsidRDefault="00B612FC" w:rsidP="00B612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D33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 can research what it was like for children in a given period of history and present my findings to an audience.</w:t>
                            </w:r>
                          </w:p>
                          <w:p w:rsidR="00B612FC" w:rsidRPr="006D3312" w:rsidRDefault="00B612FC" w:rsidP="00B612FC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eastAsia="Times New Roman" w:hAnsi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612FC" w:rsidRPr="006D3312" w:rsidRDefault="00B612FC" w:rsidP="00B612FC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eastAsia="Times New Roman" w:hAnsi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612FC" w:rsidRPr="006D3312" w:rsidRDefault="00B612FC" w:rsidP="00B612FC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eastAsia="Times New Roman" w:hAnsi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0147" id="Text Box 11" o:spid="_x0000_s1031" type="#_x0000_t202" style="position:absolute;margin-left:291.05pt;margin-top:0;width:279.5pt;height:182.2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" o:allowincell="f" filled="f" strokeweight="6pt">
                <v:stroke linestyle="thickThin"/>
                <v:textbox inset="10.8pt,7.2pt,10.8pt,7.2pt">
                  <w:txbxContent>
                    <w:p w:rsidR="00B612FC" w:rsidRPr="006D3312" w:rsidRDefault="00B612FC" w:rsidP="00B956C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3312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What would you have done after school 100</w:t>
                      </w:r>
                      <w:r w:rsidR="00FD6A1E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D3312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years ago?</w:t>
                      </w:r>
                      <w:bookmarkStart w:id="1" w:name="_GoBack"/>
                      <w:bookmarkEnd w:id="1"/>
                    </w:p>
                    <w:p w:rsidR="00B612FC" w:rsidRPr="006D3312" w:rsidRDefault="00B612FC" w:rsidP="00B612FC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3312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History NC Objectives:</w:t>
                      </w:r>
                    </w:p>
                    <w:p w:rsidR="00B612FC" w:rsidRPr="006D3312" w:rsidRDefault="00B612FC" w:rsidP="00B612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D33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 can explain how historic items and artefacts can be used to help build up a picture of life in the past.</w:t>
                      </w:r>
                    </w:p>
                    <w:p w:rsidR="00B612FC" w:rsidRPr="006D3312" w:rsidRDefault="00B612FC" w:rsidP="00B612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D33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 can explain how an event from the past has shaped our life today.</w:t>
                      </w:r>
                    </w:p>
                    <w:p w:rsidR="00B612FC" w:rsidRPr="006D3312" w:rsidRDefault="00B612FC" w:rsidP="00B612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D33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 can research what it was like for children in a given period of history and present my findings to an audience.</w:t>
                      </w:r>
                    </w:p>
                    <w:p w:rsidR="00B612FC" w:rsidRPr="006D3312" w:rsidRDefault="00B612FC" w:rsidP="00B612FC">
                      <w:pPr>
                        <w:spacing w:after="0" w:line="360" w:lineRule="auto"/>
                        <w:jc w:val="center"/>
                        <w:rPr>
                          <w:rFonts w:asciiTheme="minorHAnsi" w:eastAsia="Times New Roman" w:hAnsi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612FC" w:rsidRPr="006D3312" w:rsidRDefault="00B612FC" w:rsidP="00B612FC">
                      <w:pPr>
                        <w:spacing w:after="0" w:line="360" w:lineRule="auto"/>
                        <w:jc w:val="center"/>
                        <w:rPr>
                          <w:rFonts w:asciiTheme="minorHAnsi" w:eastAsia="Times New Roman" w:hAnsi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612FC" w:rsidRPr="006D3312" w:rsidRDefault="00B612FC" w:rsidP="00B612FC">
                      <w:pPr>
                        <w:spacing w:after="0" w:line="360" w:lineRule="auto"/>
                        <w:jc w:val="center"/>
                        <w:rPr>
                          <w:rFonts w:asciiTheme="minorHAnsi" w:eastAsia="Times New Roman" w:hAnsi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EB7AF4B" wp14:editId="47CCB6BF">
                <wp:simplePos x="0" y="0"/>
                <wp:positionH relativeFrom="column">
                  <wp:posOffset>-207970</wp:posOffset>
                </wp:positionH>
                <wp:positionV relativeFrom="paragraph">
                  <wp:posOffset>262374</wp:posOffset>
                </wp:positionV>
                <wp:extent cx="3197860" cy="2257425"/>
                <wp:effectExtent l="19050" t="19050" r="21590" b="2857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9F" w:rsidRPr="00B446A3" w:rsidRDefault="009870B9" w:rsidP="0050753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Cross curricular link: PSHE</w:t>
                            </w:r>
                          </w:p>
                          <w:p w:rsidR="00F3569F" w:rsidRPr="00B446A3" w:rsidRDefault="00F3569F" w:rsidP="0050753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870B9" w:rsidRPr="00B446A3" w:rsidRDefault="009870B9" w:rsidP="000404B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can respond appropriately to other people’s feelings.</w:t>
                            </w:r>
                          </w:p>
                          <w:p w:rsidR="009870B9" w:rsidRPr="00B446A3" w:rsidRDefault="009870B9" w:rsidP="000404B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can take responsibility for my own behaviour and safety and realise that actions have consequences.</w:t>
                            </w:r>
                          </w:p>
                          <w:p w:rsidR="00F3569F" w:rsidRPr="00B446A3" w:rsidRDefault="009870B9" w:rsidP="000404B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 can describe some of the different beliefs and values in society, and demonstrate respect and tolerance towards people different from themselves.</w:t>
                            </w:r>
                          </w:p>
                          <w:p w:rsidR="009870B9" w:rsidRPr="006D3312" w:rsidRDefault="009870B9" w:rsidP="000404B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D33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 can recognise the worth of other people.</w:t>
                            </w:r>
                          </w:p>
                          <w:p w:rsidR="00F3569F" w:rsidRPr="006D3312" w:rsidRDefault="00F3569F" w:rsidP="0050753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AF4B" id="Text Box 24" o:spid="_x0000_s1032" type="#_x0000_t202" style="position:absolute;margin-left:-16.4pt;margin-top:20.65pt;width:251.8pt;height:177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" strokeweight="3pt">
                <v:textbox>
                  <w:txbxContent>
                    <w:p w:rsidR="00F3569F" w:rsidRPr="00B446A3" w:rsidRDefault="009870B9" w:rsidP="0050753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446A3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Cross curricular link: PSHE</w:t>
                      </w:r>
                    </w:p>
                    <w:p w:rsidR="00F3569F" w:rsidRPr="00B446A3" w:rsidRDefault="00F3569F" w:rsidP="0050753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6600"/>
                          <w:sz w:val="20"/>
                          <w:szCs w:val="20"/>
                          <w:u w:val="single"/>
                        </w:rPr>
                      </w:pPr>
                    </w:p>
                    <w:p w:rsidR="009870B9" w:rsidRPr="00B446A3" w:rsidRDefault="009870B9" w:rsidP="000404B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46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 can respond appropriately to other people’s feelings.</w:t>
                      </w:r>
                    </w:p>
                    <w:p w:rsidR="009870B9" w:rsidRPr="00B446A3" w:rsidRDefault="009870B9" w:rsidP="000404B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46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 can take responsibility for my own behaviour and safety and realise that actions have consequences.</w:t>
                      </w:r>
                    </w:p>
                    <w:p w:rsidR="00F3569F" w:rsidRPr="00B446A3" w:rsidRDefault="009870B9" w:rsidP="000404B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46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 can describe some of the different beliefs and values in society, and demonstrate respect and tolerance towards people different from themselves.</w:t>
                      </w:r>
                    </w:p>
                    <w:p w:rsidR="009870B9" w:rsidRPr="006D3312" w:rsidRDefault="009870B9" w:rsidP="000404B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D33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 can recognise the worth of other people.</w:t>
                      </w:r>
                    </w:p>
                    <w:p w:rsidR="00F3569F" w:rsidRPr="006D3312" w:rsidRDefault="00F3569F" w:rsidP="0050753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310515</wp:posOffset>
                </wp:positionV>
                <wp:extent cx="367665" cy="620395"/>
                <wp:effectExtent l="19050" t="19050" r="70485" b="65405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6203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B1FB" id="AutoShape 70" o:spid="_x0000_s1026" type="#_x0000_t32" style="position:absolute;margin-left:530.3pt;margin-top:24.45pt;width:28.95pt;height:4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" strokecolor="red" strokeweight="4.5pt">
                <v:stroke endarrow="block"/>
              </v:shape>
            </w:pict>
          </mc:Fallback>
        </mc:AlternateContent>
      </w:r>
    </w:p>
    <w:p w:rsidR="009870B9" w:rsidRDefault="009870B9" w:rsidP="00923B2B">
      <w:pPr>
        <w:ind w:firstLine="720"/>
      </w:pPr>
    </w:p>
    <w:p w:rsidR="009870B9" w:rsidRDefault="009558EC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236855</wp:posOffset>
                </wp:positionV>
                <wp:extent cx="686435" cy="690245"/>
                <wp:effectExtent l="38100" t="19050" r="37465" b="5270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35" cy="6902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A926" id="AutoShape 49" o:spid="_x0000_s1026" type="#_x0000_t32" style="position:absolute;margin-left:217.25pt;margin-top:18.65pt;width:54.05pt;height:54.3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H/QgIAAG4EAAAOAAAAZHJzL2Uyb0RvYy54bWysVMGO2jAQvVfqP1i+QxI2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" strokecolor="red" strokeweight="4.5pt">
                <v:stroke endarrow="block"/>
              </v:shape>
            </w:pict>
          </mc:Fallback>
        </mc:AlternateContent>
      </w:r>
    </w:p>
    <w:p w:rsidR="009870B9" w:rsidRDefault="009870B9" w:rsidP="00923B2B">
      <w:pPr>
        <w:ind w:firstLine="720"/>
      </w:pPr>
    </w:p>
    <w:p w:rsidR="009870B9" w:rsidRDefault="009870B9" w:rsidP="00923B2B">
      <w:pPr>
        <w:ind w:firstLine="720"/>
      </w:pPr>
    </w:p>
    <w:p w:rsidR="009870B9" w:rsidRDefault="009870B9" w:rsidP="00923B2B">
      <w:pPr>
        <w:ind w:firstLine="720"/>
      </w:pPr>
    </w:p>
    <w:p w:rsidR="00E17998" w:rsidRPr="00923B2B" w:rsidRDefault="00FD6A1E" w:rsidP="00B446A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2D8329" wp14:editId="1D0DA339">
                <wp:simplePos x="0" y="0"/>
                <wp:positionH relativeFrom="column">
                  <wp:posOffset>6295390</wp:posOffset>
                </wp:positionH>
                <wp:positionV relativeFrom="paragraph">
                  <wp:posOffset>426720</wp:posOffset>
                </wp:positionV>
                <wp:extent cx="893445" cy="210185"/>
                <wp:effectExtent l="33655" t="33655" r="127635" b="44450"/>
                <wp:wrapTight wrapText="bothSides">
                  <wp:wrapPolygon edited="0">
                    <wp:start x="14047" y="-37066"/>
                    <wp:lineTo x="12896" y="-37066"/>
                    <wp:lineTo x="10347" y="-6787"/>
                    <wp:lineTo x="10347" y="5938"/>
                    <wp:lineTo x="7814" y="5938"/>
                    <wp:lineTo x="6663" y="15662"/>
                    <wp:lineTo x="6432" y="37196"/>
                    <wp:lineTo x="6432" y="41047"/>
                    <wp:lineTo x="8044" y="55729"/>
                    <wp:lineTo x="8735" y="55729"/>
                    <wp:lineTo x="10347" y="41047"/>
                    <wp:lineTo x="14047" y="14683"/>
                    <wp:lineTo x="14047" y="-37066"/>
                  </wp:wrapPolygon>
                </wp:wrapTight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93445" cy="21018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5F6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9" o:spid="_x0000_s1026" type="#_x0000_t34" style="position:absolute;margin-left:495.7pt;margin-top:33.6pt;width:70.35pt;height:16.55pt;rotation:90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PIaAIAALI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" adj="10792" strokecolor="red" strokeweight="4.5pt">
                <v:stroke endarrow="block"/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A5E7D01" wp14:editId="15EE8FA5">
                <wp:simplePos x="0" y="0"/>
                <wp:positionH relativeFrom="column">
                  <wp:posOffset>2702279</wp:posOffset>
                </wp:positionH>
                <wp:positionV relativeFrom="paragraph">
                  <wp:posOffset>118169</wp:posOffset>
                </wp:positionV>
                <wp:extent cx="814070" cy="779780"/>
                <wp:effectExtent l="131445" t="36830" r="31750" b="4445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070" cy="7797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5181B" id="AutoShape 47" o:spid="_x0000_s1026" type="#_x0000_t34" style="position:absolute;margin-left:212.8pt;margin-top:9.3pt;width:64.1pt;height:61.4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FBA44AE" wp14:editId="27E9BD86">
                <wp:simplePos x="0" y="0"/>
                <wp:positionH relativeFrom="column">
                  <wp:posOffset>6125845</wp:posOffset>
                </wp:positionH>
                <wp:positionV relativeFrom="paragraph">
                  <wp:posOffset>924324</wp:posOffset>
                </wp:positionV>
                <wp:extent cx="3795395" cy="1567815"/>
                <wp:effectExtent l="19050" t="19050" r="1460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2" w:rsidRPr="00B446A3" w:rsidRDefault="006D3312" w:rsidP="006D331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Cross curricular- SMSC Links</w:t>
                            </w:r>
                          </w:p>
                          <w:p w:rsidR="006D3312" w:rsidRPr="00B446A3" w:rsidRDefault="006D3312" w:rsidP="006D331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Social: </w:t>
                            </w:r>
                            <w:r w:rsidRPr="00B446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Appreciate the rights and responsibilities of individuals within the wider social setting.</w:t>
                            </w:r>
                            <w:r w:rsidRPr="00B446A3">
                              <w:rPr>
                                <w:rFonts w:asciiTheme="minorHAnsi" w:eastAsia="Times New Roman" w:hAnsiTheme="minorHAnsi" w:cs="Tahoma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6D3312" w:rsidRPr="00B446A3" w:rsidRDefault="006D3312" w:rsidP="006D331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Cultural: </w:t>
                            </w:r>
                            <w:r w:rsidRPr="00B446A3">
                              <w:rPr>
                                <w:rFonts w:asciiTheme="minorHAnsi" w:eastAsia="Times New Roman" w:hAnsiTheme="minorHAnsi" w:cs="Tahoma"/>
                                <w:sz w:val="20"/>
                                <w:szCs w:val="20"/>
                                <w:lang w:eastAsia="en-GB"/>
                              </w:rPr>
                              <w:t>An understanding of the influences that have shaped their own cultural heritage.</w:t>
                            </w:r>
                          </w:p>
                          <w:p w:rsidR="006D3312" w:rsidRPr="00B446A3" w:rsidRDefault="006D3312" w:rsidP="006D331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446A3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Morals: </w:t>
                            </w:r>
                            <w:r w:rsidRPr="00B446A3">
                              <w:rPr>
                                <w:rFonts w:asciiTheme="minorHAnsi" w:eastAsia="Times New Roman" w:hAnsiTheme="minorHAnsi" w:cs="Tahoma"/>
                                <w:sz w:val="20"/>
                                <w:szCs w:val="20"/>
                                <w:lang w:eastAsia="en-GB"/>
                              </w:rPr>
                              <w:t>An ability to make responsible and reasoned judgements on moral dilemmas.</w:t>
                            </w:r>
                          </w:p>
                          <w:p w:rsidR="006D3312" w:rsidRPr="00B446A3" w:rsidRDefault="006D3312" w:rsidP="006D3312">
                            <w:pPr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B446A3">
                              <w:rPr>
                                <w:rFonts w:asciiTheme="minorHAnsi" w:hAnsiTheme="minorHAnsi" w:cs="Tahoma"/>
                                <w:color w:val="FF0000"/>
                                <w:sz w:val="20"/>
                                <w:szCs w:val="20"/>
                              </w:rPr>
                              <w:t xml:space="preserve">Spiritual: </w:t>
                            </w:r>
                            <w:r w:rsidRPr="00B446A3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A respect for themselves and for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44AE" id="Text Box 16" o:spid="_x0000_s1033" type="#_x0000_t202" style="position:absolute;margin-left:482.35pt;margin-top:72.8pt;width:298.85pt;height:123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" strokeweight="3pt">
                <v:textbox>
                  <w:txbxContent>
                    <w:p w:rsidR="006D3312" w:rsidRPr="00B446A3" w:rsidRDefault="006D3312" w:rsidP="006D3312">
                      <w:p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B446A3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Cross curricular- SMSC Links</w:t>
                      </w:r>
                    </w:p>
                    <w:p w:rsidR="006D3312" w:rsidRPr="00B446A3" w:rsidRDefault="006D3312" w:rsidP="006D3312">
                      <w:pPr>
                        <w:spacing w:after="0" w:line="240" w:lineRule="auto"/>
                        <w:rPr>
                          <w:rFonts w:asciiTheme="minorHAnsi" w:eastAsia="Times New Roman" w:hAnsiTheme="minorHAnsi" w:cs="Tahoma"/>
                          <w:sz w:val="20"/>
                          <w:szCs w:val="20"/>
                          <w:lang w:eastAsia="en-GB"/>
                        </w:rPr>
                      </w:pPr>
                      <w:r w:rsidRPr="00B446A3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Social: </w:t>
                      </w:r>
                      <w:r w:rsidRPr="00B446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Appreciate the rights and responsibilities of individuals within the wider social setting.</w:t>
                      </w:r>
                      <w:r w:rsidRPr="00B446A3">
                        <w:rPr>
                          <w:rFonts w:asciiTheme="minorHAnsi" w:eastAsia="Times New Roman" w:hAnsiTheme="minorHAnsi" w:cs="Tahoma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6D3312" w:rsidRPr="00B446A3" w:rsidRDefault="006D3312" w:rsidP="006D3312">
                      <w:pPr>
                        <w:spacing w:after="0" w:line="240" w:lineRule="auto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  <w:r w:rsidRPr="00B446A3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Cultural: </w:t>
                      </w:r>
                      <w:r w:rsidRPr="00B446A3">
                        <w:rPr>
                          <w:rFonts w:asciiTheme="minorHAnsi" w:eastAsia="Times New Roman" w:hAnsiTheme="minorHAnsi" w:cs="Tahoma"/>
                          <w:sz w:val="20"/>
                          <w:szCs w:val="20"/>
                          <w:lang w:eastAsia="en-GB"/>
                        </w:rPr>
                        <w:t>An understanding of the influences that have shaped their own cultural heritage.</w:t>
                      </w:r>
                    </w:p>
                    <w:p w:rsidR="006D3312" w:rsidRPr="00B446A3" w:rsidRDefault="006D3312" w:rsidP="006D3312">
                      <w:pPr>
                        <w:spacing w:after="0" w:line="240" w:lineRule="auto"/>
                        <w:rPr>
                          <w:rFonts w:asciiTheme="minorHAnsi" w:eastAsia="Times New Roman" w:hAnsiTheme="minorHAnsi" w:cs="Tahoma"/>
                          <w:sz w:val="20"/>
                          <w:szCs w:val="20"/>
                          <w:lang w:eastAsia="en-GB"/>
                        </w:rPr>
                      </w:pPr>
                      <w:r w:rsidRPr="00B446A3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Morals: </w:t>
                      </w:r>
                      <w:r w:rsidRPr="00B446A3">
                        <w:rPr>
                          <w:rFonts w:asciiTheme="minorHAnsi" w:eastAsia="Times New Roman" w:hAnsiTheme="minorHAnsi" w:cs="Tahoma"/>
                          <w:sz w:val="20"/>
                          <w:szCs w:val="20"/>
                          <w:lang w:eastAsia="en-GB"/>
                        </w:rPr>
                        <w:t>An ability to make responsible and reasoned judgements on moral dilemmas.</w:t>
                      </w:r>
                    </w:p>
                    <w:p w:rsidR="006D3312" w:rsidRPr="00B446A3" w:rsidRDefault="006D3312" w:rsidP="006D3312">
                      <w:pPr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B446A3">
                        <w:rPr>
                          <w:rFonts w:asciiTheme="minorHAnsi" w:hAnsiTheme="minorHAnsi" w:cs="Tahoma"/>
                          <w:color w:val="FF0000"/>
                          <w:sz w:val="20"/>
                          <w:szCs w:val="20"/>
                        </w:rPr>
                        <w:t xml:space="preserve">Spiritual: </w:t>
                      </w:r>
                      <w:r w:rsidRPr="00B446A3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A respect for themselves and for others</w:t>
                      </w:r>
                    </w:p>
                  </w:txbxContent>
                </v:textbox>
              </v:shape>
            </w:pict>
          </mc:Fallback>
        </mc:AlternateContent>
      </w:r>
      <w:r w:rsidR="00955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EC54CD" wp14:editId="1D7E3961">
                <wp:simplePos x="0" y="0"/>
                <wp:positionH relativeFrom="column">
                  <wp:posOffset>148590</wp:posOffset>
                </wp:positionH>
                <wp:positionV relativeFrom="paragraph">
                  <wp:posOffset>628015</wp:posOffset>
                </wp:positionV>
                <wp:extent cx="5830570" cy="2070735"/>
                <wp:effectExtent l="19050" t="19050" r="17780" b="2476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9F" w:rsidRPr="000404B9" w:rsidRDefault="00F3569F" w:rsidP="005806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04B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ICT usage:</w:t>
                            </w:r>
                          </w:p>
                          <w:p w:rsidR="00F3569F" w:rsidRPr="000404B9" w:rsidRDefault="00F3569F" w:rsidP="000404B9">
                            <w:r w:rsidRPr="000404B9">
                              <w:t xml:space="preserve">Extensive use BBC primary WW1 </w:t>
                            </w:r>
                            <w:r w:rsidR="00B446A3">
                              <w:t xml:space="preserve">resources to engage children. </w:t>
                            </w:r>
                            <w:r w:rsidRPr="000404B9">
                              <w:t xml:space="preserve">Pupils to use Microsoft PowerPoint to catalogue their learning from Topic in ICT lessons. This will develop a variety of transferable ICT skills. These skills include; </w:t>
                            </w:r>
                          </w:p>
                          <w:p w:rsidR="00F3569F" w:rsidRPr="000404B9" w:rsidRDefault="00F3569F" w:rsidP="00B446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0404B9">
                              <w:t xml:space="preserve">copying and pasting, Typing, changing size and colour of Font, </w:t>
                            </w:r>
                          </w:p>
                          <w:p w:rsidR="00F3569F" w:rsidRPr="000404B9" w:rsidRDefault="00F3569F" w:rsidP="000404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0404B9">
                              <w:t xml:space="preserve">Changing colour of text boxes, </w:t>
                            </w:r>
                          </w:p>
                          <w:p w:rsidR="00F3569F" w:rsidRPr="000404B9" w:rsidRDefault="00F3569F" w:rsidP="00B446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0404B9">
                              <w:t>Finding and selecting specific programs, Navigating sites from internet explorer.</w:t>
                            </w:r>
                          </w:p>
                          <w:p w:rsidR="00F3569F" w:rsidRPr="000404B9" w:rsidRDefault="00F3569F" w:rsidP="000404B9">
                            <w:r w:rsidRPr="000404B9">
                              <w:t>At the end of term pupils will use their work and present to rest of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54CD" id="_x0000_s1034" type="#_x0000_t202" style="position:absolute;margin-left:11.7pt;margin-top:49.45pt;width:459.1pt;height:163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" strokeweight="3pt">
                <v:textbox>
                  <w:txbxContent>
                    <w:p w:rsidR="00F3569F" w:rsidRPr="000404B9" w:rsidRDefault="00F3569F" w:rsidP="005806D6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404B9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ICT usage:</w:t>
                      </w:r>
                    </w:p>
                    <w:p w:rsidR="00F3569F" w:rsidRPr="000404B9" w:rsidRDefault="00F3569F" w:rsidP="000404B9">
                      <w:r w:rsidRPr="000404B9">
                        <w:t xml:space="preserve">Extensive use BBC primary WW1 </w:t>
                      </w:r>
                      <w:r w:rsidR="00B446A3">
                        <w:t xml:space="preserve">resources to engage children. </w:t>
                      </w:r>
                      <w:r w:rsidRPr="000404B9">
                        <w:t xml:space="preserve">Pupils to use Microsoft PowerPoint to catalogue their learning from Topic in ICT lessons. This will develop a variety of transferable ICT skills. These skills include; </w:t>
                      </w:r>
                    </w:p>
                    <w:p w:rsidR="00F3569F" w:rsidRPr="000404B9" w:rsidRDefault="00F3569F" w:rsidP="00B446A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0404B9">
                        <w:t xml:space="preserve">copying and pasting, Typing, changing size and colour of Font, </w:t>
                      </w:r>
                    </w:p>
                    <w:p w:rsidR="00F3569F" w:rsidRPr="000404B9" w:rsidRDefault="00F3569F" w:rsidP="000404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0404B9">
                        <w:t xml:space="preserve">Changing colour of text boxes, </w:t>
                      </w:r>
                    </w:p>
                    <w:p w:rsidR="00F3569F" w:rsidRPr="000404B9" w:rsidRDefault="00F3569F" w:rsidP="00B446A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0404B9">
                        <w:t>Finding and selecting specific programs, Navigating sites from internet explorer.</w:t>
                      </w:r>
                    </w:p>
                    <w:p w:rsidR="00F3569F" w:rsidRPr="000404B9" w:rsidRDefault="00F3569F" w:rsidP="000404B9">
                      <w:r w:rsidRPr="000404B9">
                        <w:t>At the end of term pupils will use their work and present to rest of class.</w:t>
                      </w:r>
                    </w:p>
                  </w:txbxContent>
                </v:textbox>
              </v:shape>
            </w:pict>
          </mc:Fallback>
        </mc:AlternateContent>
      </w:r>
      <w:r w:rsidR="00955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7470140</wp:posOffset>
                </wp:positionH>
                <wp:positionV relativeFrom="paragraph">
                  <wp:posOffset>4162425</wp:posOffset>
                </wp:positionV>
                <wp:extent cx="3090545" cy="2927350"/>
                <wp:effectExtent l="19050" t="19050" r="14605" b="254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12" w:rsidRPr="003D0405" w:rsidRDefault="006D3312" w:rsidP="006D331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0405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Cross curricular- SMSC Links</w:t>
                            </w:r>
                          </w:p>
                          <w:p w:rsidR="006D3312" w:rsidRPr="003D0405" w:rsidRDefault="006D3312" w:rsidP="006D331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Tahom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Social: </w:t>
                            </w:r>
                            <w:r w:rsidRPr="003D0405">
                              <w:rPr>
                                <w:rFonts w:asciiTheme="minorHAnsi" w:eastAsia="Times New Roman" w:hAnsiTheme="minorHAnsi" w:cs="Tahoma"/>
                                <w:sz w:val="24"/>
                                <w:szCs w:val="24"/>
                                <w:lang w:eastAsia="en-GB"/>
                              </w:rPr>
                              <w:t xml:space="preserve"> Reflect on their own contribution to society and to the world of work.</w:t>
                            </w:r>
                          </w:p>
                          <w:p w:rsidR="006D3312" w:rsidRPr="003D0405" w:rsidRDefault="006D3312" w:rsidP="006D331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0405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3312" w:rsidRPr="003D0405" w:rsidRDefault="006D3312" w:rsidP="006D331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Tahom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D0405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Cultural:</w:t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0405">
                              <w:rPr>
                                <w:rFonts w:asciiTheme="minorHAnsi" w:eastAsia="Times New Roman" w:hAnsiTheme="minorHAnsi" w:cs="Tahoma"/>
                                <w:sz w:val="24"/>
                                <w:szCs w:val="24"/>
                                <w:lang w:eastAsia="en-GB"/>
                              </w:rPr>
                              <w:t>An ability to use language and understand images/icons, for example in music, art and literature which have significance and meaning in culture.</w:t>
                            </w:r>
                          </w:p>
                          <w:p w:rsidR="006D3312" w:rsidRPr="003D0405" w:rsidRDefault="006D3312" w:rsidP="006D331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D3312" w:rsidRPr="003D0405" w:rsidRDefault="006D3312" w:rsidP="006D331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Tahom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D0405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Morals:</w:t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0405">
                              <w:rPr>
                                <w:rFonts w:asciiTheme="minorHAnsi" w:eastAsia="Times New Roman" w:hAnsiTheme="minorHAnsi" w:cs="Tahoma"/>
                                <w:sz w:val="24"/>
                                <w:szCs w:val="24"/>
                                <w:lang w:eastAsia="en-GB"/>
                              </w:rPr>
                              <w:t>A desire to explore their own and others’ views.</w:t>
                            </w:r>
                          </w:p>
                          <w:p w:rsidR="006D3312" w:rsidRPr="003D0405" w:rsidRDefault="006D3312" w:rsidP="006D3312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0000"/>
                                <w:sz w:val="24"/>
                                <w:szCs w:val="24"/>
                              </w:rPr>
                              <w:t xml:space="preserve">Spiritual: </w:t>
                            </w:r>
                            <w:r w:rsidRPr="003D0405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Developing a climate or ethos within which all students can grow and flourish, respect others and be respected.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88.2pt;margin-top:327.75pt;width:243.35pt;height:23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6BJMAIAAFo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" strokeweight="3pt">
                <v:textbox>
                  <w:txbxContent>
                    <w:p w:rsidR="006D3312" w:rsidRPr="003D0405" w:rsidRDefault="006D3312" w:rsidP="006D3312">
                      <w:pP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</w:pPr>
                      <w:r w:rsidRPr="003D0405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Cross curricular- SMSC Links</w:t>
                      </w:r>
                    </w:p>
                    <w:p w:rsidR="006D3312" w:rsidRPr="003D0405" w:rsidRDefault="006D3312" w:rsidP="006D3312">
                      <w:pPr>
                        <w:spacing w:after="0" w:line="240" w:lineRule="auto"/>
                        <w:rPr>
                          <w:rFonts w:asciiTheme="minorHAnsi" w:eastAsia="Times New Roman" w:hAnsiTheme="minorHAnsi" w:cs="Tahom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Social: </w:t>
                      </w:r>
                      <w:r w:rsidRPr="003D0405">
                        <w:rPr>
                          <w:rFonts w:asciiTheme="minorHAnsi" w:eastAsia="Times New Roman" w:hAnsiTheme="minorHAnsi" w:cs="Tahoma"/>
                          <w:sz w:val="24"/>
                          <w:szCs w:val="24"/>
                          <w:lang w:eastAsia="en-GB"/>
                        </w:rPr>
                        <w:t xml:space="preserve"> Reflect on their own contribution to society and to the world of work.</w:t>
                      </w:r>
                    </w:p>
                    <w:p w:rsidR="006D3312" w:rsidRPr="003D0405" w:rsidRDefault="006D3312" w:rsidP="006D3312">
                      <w:pPr>
                        <w:spacing w:after="0" w:line="240" w:lineRule="auto"/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  <w:r w:rsidRPr="003D0405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3312" w:rsidRPr="003D0405" w:rsidRDefault="006D3312" w:rsidP="006D3312">
                      <w:pPr>
                        <w:spacing w:after="0" w:line="240" w:lineRule="auto"/>
                        <w:rPr>
                          <w:rFonts w:asciiTheme="minorHAnsi" w:eastAsia="Times New Roman" w:hAnsiTheme="minorHAnsi" w:cs="Tahoma"/>
                          <w:sz w:val="24"/>
                          <w:szCs w:val="24"/>
                          <w:lang w:eastAsia="en-GB"/>
                        </w:rPr>
                      </w:pPr>
                      <w:r w:rsidRPr="003D0405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Cultural:</w:t>
                      </w:r>
                      <w:r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D0405">
                        <w:rPr>
                          <w:rFonts w:asciiTheme="minorHAnsi" w:eastAsia="Times New Roman" w:hAnsiTheme="minorHAnsi" w:cs="Tahoma"/>
                          <w:sz w:val="24"/>
                          <w:szCs w:val="24"/>
                          <w:lang w:eastAsia="en-GB"/>
                        </w:rPr>
                        <w:t>An ability to use language and understand images/icons, for example in music, art and literature which have significance and meaning in culture.</w:t>
                      </w:r>
                    </w:p>
                    <w:p w:rsidR="006D3312" w:rsidRPr="003D0405" w:rsidRDefault="006D3312" w:rsidP="006D3312">
                      <w:pPr>
                        <w:spacing w:after="0" w:line="240" w:lineRule="auto"/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:rsidR="006D3312" w:rsidRPr="003D0405" w:rsidRDefault="006D3312" w:rsidP="006D3312">
                      <w:pPr>
                        <w:spacing w:after="0" w:line="240" w:lineRule="auto"/>
                        <w:rPr>
                          <w:rFonts w:asciiTheme="minorHAnsi" w:eastAsia="Times New Roman" w:hAnsiTheme="minorHAnsi" w:cs="Tahoma"/>
                          <w:sz w:val="24"/>
                          <w:szCs w:val="24"/>
                          <w:lang w:eastAsia="en-GB"/>
                        </w:rPr>
                      </w:pPr>
                      <w:r w:rsidRPr="003D0405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Morals:</w:t>
                      </w:r>
                      <w:r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D0405">
                        <w:rPr>
                          <w:rFonts w:asciiTheme="minorHAnsi" w:eastAsia="Times New Roman" w:hAnsiTheme="minorHAnsi" w:cs="Tahoma"/>
                          <w:sz w:val="24"/>
                          <w:szCs w:val="24"/>
                          <w:lang w:eastAsia="en-GB"/>
                        </w:rPr>
                        <w:t>A desire to explore their own and others’ views.</w:t>
                      </w:r>
                    </w:p>
                    <w:p w:rsidR="006D3312" w:rsidRPr="003D0405" w:rsidRDefault="006D3312" w:rsidP="006D3312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FF0000"/>
                          <w:sz w:val="24"/>
                          <w:szCs w:val="24"/>
                        </w:rPr>
                        <w:t xml:space="preserve">Spiritual: </w:t>
                      </w:r>
                      <w:r w:rsidRPr="003D0405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Developing a climate or ethos within which all students can grow and flourish, respect others and be respected.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998" w:rsidRPr="00923B2B" w:rsidSect="005806D6">
      <w:footerReference w:type="defaul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35" w:rsidRDefault="00B86535" w:rsidP="00E55FD2">
      <w:pPr>
        <w:spacing w:after="0" w:line="240" w:lineRule="auto"/>
      </w:pPr>
      <w:r>
        <w:separator/>
      </w:r>
    </w:p>
  </w:endnote>
  <w:endnote w:type="continuationSeparator" w:id="0">
    <w:p w:rsidR="00B86535" w:rsidRDefault="00B8653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69F" w:rsidRDefault="00F3569F">
    <w:pPr>
      <w:pStyle w:val="Footer"/>
    </w:pPr>
    <w:r>
      <w:t xml:space="preserve">Musa Ali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35" w:rsidRDefault="00B86535" w:rsidP="00E55FD2">
      <w:pPr>
        <w:spacing w:after="0" w:line="240" w:lineRule="auto"/>
      </w:pPr>
      <w:r>
        <w:separator/>
      </w:r>
    </w:p>
  </w:footnote>
  <w:footnote w:type="continuationSeparator" w:id="0">
    <w:p w:rsidR="00B86535" w:rsidRDefault="00B86535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DDD"/>
    <w:multiLevelType w:val="hybridMultilevel"/>
    <w:tmpl w:val="22706BA0"/>
    <w:lvl w:ilvl="0" w:tplc="70FE21B2">
      <w:start w:val="1"/>
      <w:numFmt w:val="bullet"/>
      <w:lvlText w:val="o"/>
      <w:lvlJc w:val="left"/>
      <w:pPr>
        <w:ind w:left="720" w:hanging="3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0D56"/>
    <w:multiLevelType w:val="hybridMultilevel"/>
    <w:tmpl w:val="E834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1268C"/>
    <w:multiLevelType w:val="hybridMultilevel"/>
    <w:tmpl w:val="F8D0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3E99"/>
    <w:multiLevelType w:val="hybridMultilevel"/>
    <w:tmpl w:val="C792B3B0"/>
    <w:lvl w:ilvl="0" w:tplc="70FE21B2">
      <w:start w:val="1"/>
      <w:numFmt w:val="bullet"/>
      <w:lvlText w:val="o"/>
      <w:lvlJc w:val="left"/>
      <w:pPr>
        <w:ind w:left="720" w:hanging="3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98"/>
    <w:rsid w:val="00024EF6"/>
    <w:rsid w:val="000404B9"/>
    <w:rsid w:val="000E0F59"/>
    <w:rsid w:val="001265F7"/>
    <w:rsid w:val="001D6459"/>
    <w:rsid w:val="001F0BB5"/>
    <w:rsid w:val="001F3030"/>
    <w:rsid w:val="00201F00"/>
    <w:rsid w:val="00241DBD"/>
    <w:rsid w:val="002523F8"/>
    <w:rsid w:val="0027767A"/>
    <w:rsid w:val="002F26D9"/>
    <w:rsid w:val="002F6F53"/>
    <w:rsid w:val="003312F1"/>
    <w:rsid w:val="003B2979"/>
    <w:rsid w:val="003B3546"/>
    <w:rsid w:val="003D6E28"/>
    <w:rsid w:val="00423AAA"/>
    <w:rsid w:val="004512B8"/>
    <w:rsid w:val="00453D94"/>
    <w:rsid w:val="004A726D"/>
    <w:rsid w:val="004A7A53"/>
    <w:rsid w:val="004C7015"/>
    <w:rsid w:val="004E1EF6"/>
    <w:rsid w:val="00502035"/>
    <w:rsid w:val="00507533"/>
    <w:rsid w:val="00537D8F"/>
    <w:rsid w:val="0057648E"/>
    <w:rsid w:val="005806D6"/>
    <w:rsid w:val="005B06AB"/>
    <w:rsid w:val="005C404C"/>
    <w:rsid w:val="0063106E"/>
    <w:rsid w:val="00645397"/>
    <w:rsid w:val="006C45E2"/>
    <w:rsid w:val="006D2873"/>
    <w:rsid w:val="006D3312"/>
    <w:rsid w:val="006D6069"/>
    <w:rsid w:val="006E2192"/>
    <w:rsid w:val="006E2958"/>
    <w:rsid w:val="007B0B52"/>
    <w:rsid w:val="007C7BBF"/>
    <w:rsid w:val="00813E04"/>
    <w:rsid w:val="00815A05"/>
    <w:rsid w:val="008269B5"/>
    <w:rsid w:val="00827963"/>
    <w:rsid w:val="00846C7B"/>
    <w:rsid w:val="0089398C"/>
    <w:rsid w:val="00923B2B"/>
    <w:rsid w:val="00944F6F"/>
    <w:rsid w:val="009558EC"/>
    <w:rsid w:val="00970A80"/>
    <w:rsid w:val="009870B9"/>
    <w:rsid w:val="00A3042D"/>
    <w:rsid w:val="00A7014C"/>
    <w:rsid w:val="00A71E87"/>
    <w:rsid w:val="00AD4A1D"/>
    <w:rsid w:val="00B446A3"/>
    <w:rsid w:val="00B612FC"/>
    <w:rsid w:val="00B863D7"/>
    <w:rsid w:val="00B86535"/>
    <w:rsid w:val="00B956C3"/>
    <w:rsid w:val="00BA0344"/>
    <w:rsid w:val="00C00A96"/>
    <w:rsid w:val="00C90154"/>
    <w:rsid w:val="00CA27A7"/>
    <w:rsid w:val="00D01B4C"/>
    <w:rsid w:val="00D168AB"/>
    <w:rsid w:val="00D326C3"/>
    <w:rsid w:val="00D608BE"/>
    <w:rsid w:val="00D927F1"/>
    <w:rsid w:val="00DF184F"/>
    <w:rsid w:val="00E17998"/>
    <w:rsid w:val="00E55FD2"/>
    <w:rsid w:val="00E62CB9"/>
    <w:rsid w:val="00EA4F05"/>
    <w:rsid w:val="00EC6715"/>
    <w:rsid w:val="00F3569F"/>
    <w:rsid w:val="00F41454"/>
    <w:rsid w:val="00F90E64"/>
    <w:rsid w:val="00FD06E2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92C338"/>
  <w15:docId w15:val="{C1221CC9-7365-40F8-9CDF-E015942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145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Ali</dc:creator>
  <cp:lastModifiedBy>Microsoft Office User</cp:lastModifiedBy>
  <cp:revision>3</cp:revision>
  <cp:lastPrinted>2014-09-18T06:49:00Z</cp:lastPrinted>
  <dcterms:created xsi:type="dcterms:W3CDTF">2018-01-11T13:45:00Z</dcterms:created>
  <dcterms:modified xsi:type="dcterms:W3CDTF">2018-04-30T14:38:00Z</dcterms:modified>
</cp:coreProperties>
</file>