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6" w:rsidRDefault="00C83C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 wp14:anchorId="55817BF5" wp14:editId="637D3979">
                <wp:simplePos x="0" y="0"/>
                <wp:positionH relativeFrom="column">
                  <wp:posOffset>3352800</wp:posOffset>
                </wp:positionH>
                <wp:positionV relativeFrom="paragraph">
                  <wp:posOffset>171449</wp:posOffset>
                </wp:positionV>
                <wp:extent cx="2838450" cy="866775"/>
                <wp:effectExtent l="0" t="0" r="0" b="952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80" w:rsidRPr="0009341F" w:rsidRDefault="00C83C24" w:rsidP="00C83C2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C83C24">
                              <w:rPr>
                                <w:rFonts w:asciiTheme="minorHAnsi" w:hAnsiTheme="minorHAnsi"/>
                                <w:sz w:val="24"/>
                              </w:rPr>
                              <w:drawing>
                                <wp:inline distT="0" distB="0" distL="0" distR="0" wp14:anchorId="2DA76FF6" wp14:editId="0B7F0B42">
                                  <wp:extent cx="1645920" cy="839419"/>
                                  <wp:effectExtent l="0" t="0" r="0" b="0"/>
                                  <wp:docPr id="20" name="Picture 20" descr="Image result for crime and punish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ime and punish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83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17BF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4pt;margin-top:13.5pt;width:223.5pt;height:68.2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HwhwIAABk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" stroked="f" strokeweight="3pt">
                <v:textbox>
                  <w:txbxContent>
                    <w:p w:rsidR="00970A80" w:rsidRPr="0009341F" w:rsidRDefault="00C83C24" w:rsidP="00C83C2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C83C24">
                        <w:rPr>
                          <w:rFonts w:asciiTheme="minorHAnsi" w:hAnsiTheme="minorHAnsi"/>
                          <w:sz w:val="24"/>
                        </w:rPr>
                        <w:drawing>
                          <wp:inline distT="0" distB="0" distL="0" distR="0" wp14:anchorId="2DA76FF6" wp14:editId="0B7F0B42">
                            <wp:extent cx="1645920" cy="839419"/>
                            <wp:effectExtent l="0" t="0" r="0" b="0"/>
                            <wp:docPr id="20" name="Picture 20" descr="Image result for crime and punish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ime and punish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83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6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DA9502" wp14:editId="57932DF0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323851</wp:posOffset>
                </wp:positionV>
                <wp:extent cx="2895600" cy="3188970"/>
                <wp:effectExtent l="19050" t="19050" r="19050" b="1143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44" w:rsidRPr="004D61D0" w:rsidRDefault="007668FD" w:rsidP="009B284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="00D50763" w:rsidRPr="004D61D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0525C7"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D</w:t>
                            </w:r>
                            <w:r w:rsidR="00C533AE"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.</w:t>
                            </w:r>
                            <w:r w:rsidR="000525C7"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</w:t>
                            </w:r>
                            <w:r w:rsidR="007028F6"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9D3CFD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Links:</w:t>
                            </w:r>
                          </w:p>
                          <w:p w:rsidR="003E49B8" w:rsidRPr="004D61D0" w:rsidRDefault="003E49B8" w:rsidP="009B284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Clay modelling:</w:t>
                            </w:r>
                            <w:r w:rsidR="007028F6"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C4560"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Children</w:t>
                            </w:r>
                            <w:r w:rsidR="007028F6"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to 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explore </w:t>
                            </w:r>
                            <w:r w:rsidR="00156054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Anglo-Saxon jewellery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56054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and to create these in clay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E49B8" w:rsidRPr="004D61D0" w:rsidRDefault="003E49B8" w:rsidP="009B284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Food and Design: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Children to explore tradition</w:t>
                            </w:r>
                            <w:r w:rsidR="004D61D0"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al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56054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Anglo-Saxon</w:t>
                            </w:r>
                            <w:r w:rsidR="009F7458"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food and the heritage. C</w:t>
                            </w:r>
                            <w:r w:rsidRPr="004D61D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hildren to taste and recreate simple dishes.</w:t>
                            </w:r>
                          </w:p>
                          <w:p w:rsidR="009B2844" w:rsidRPr="004D61D0" w:rsidRDefault="009B2844" w:rsidP="009B284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4D61D0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NC Objectives: </w:t>
                            </w:r>
                          </w:p>
                          <w:p w:rsidR="00620A7F" w:rsidRPr="0077008A" w:rsidRDefault="0077008A" w:rsidP="00620A7F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77008A">
                              <w:rPr>
                                <w:bCs/>
                                <w:sz w:val="20"/>
                                <w:szCs w:val="20"/>
                              </w:rPr>
                              <w:t>Develop design criteria to inform the design of innovative, functional, appealing products that are fit for purpose, aimed at particular individuals or groups</w:t>
                            </w:r>
                          </w:p>
                          <w:p w:rsidR="00CC136A" w:rsidRDefault="0077008A" w:rsidP="0077008A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77008A">
                              <w:rPr>
                                <w:bCs/>
                                <w:sz w:val="20"/>
                                <w:szCs w:val="20"/>
                              </w:rPr>
                              <w:t>Select from and use a wider range of tools and equipm</w:t>
                            </w:r>
                            <w:r w:rsidR="00CC136A">
                              <w:rPr>
                                <w:bCs/>
                                <w:sz w:val="20"/>
                                <w:szCs w:val="20"/>
                              </w:rPr>
                              <w:t>ent to perform practical tasks</w:t>
                            </w:r>
                          </w:p>
                          <w:p w:rsidR="0077008A" w:rsidRDefault="00CC136A" w:rsidP="0077008A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-S</w:t>
                            </w:r>
                            <w:r w:rsidR="0077008A" w:rsidRPr="0077008A">
                              <w:rPr>
                                <w:bCs/>
                                <w:sz w:val="20"/>
                                <w:szCs w:val="20"/>
                              </w:rPr>
                              <w:t>elect from and use a wider range of ingredients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/materials</w:t>
                            </w:r>
                            <w:r w:rsidR="0077008A" w:rsidRPr="0077008A">
                              <w:rPr>
                                <w:bCs/>
                                <w:sz w:val="20"/>
                                <w:szCs w:val="20"/>
                              </w:rPr>
                              <w:t>, according to their functional pro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perties and aesthetic qualities</w:t>
                            </w:r>
                          </w:p>
                          <w:p w:rsidR="00CC136A" w:rsidRPr="00CC136A" w:rsidRDefault="00CC136A" w:rsidP="0077008A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CC136A">
                              <w:rPr>
                                <w:bCs/>
                                <w:sz w:val="20"/>
                                <w:szCs w:val="20"/>
                              </w:rPr>
                              <w:t>Evaluate their products against the design criteria and consider the views of others to improve their work</w:t>
                            </w:r>
                          </w:p>
                          <w:p w:rsidR="0077008A" w:rsidRPr="0077008A" w:rsidRDefault="0077008A" w:rsidP="00620A7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9502" id="Text Box 22" o:spid="_x0000_s1027" type="#_x0000_t202" style="position:absolute;margin-left:-13.5pt;margin-top:25.5pt;width:228pt;height:25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" strokeweight="3pt">
                <v:textbox>
                  <w:txbxContent>
                    <w:p w:rsidR="009B2844" w:rsidRPr="004D61D0" w:rsidRDefault="007668FD" w:rsidP="009B284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="00D50763" w:rsidRPr="004D61D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0525C7"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D</w:t>
                      </w:r>
                      <w:r w:rsidR="00C533AE"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.</w:t>
                      </w:r>
                      <w:r w:rsidR="000525C7"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T</w:t>
                      </w:r>
                      <w:r w:rsidR="007028F6"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  <w:r w:rsidR="009D3CFD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Links:</w:t>
                      </w:r>
                    </w:p>
                    <w:p w:rsidR="003E49B8" w:rsidRPr="004D61D0" w:rsidRDefault="003E49B8" w:rsidP="009B284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lang w:eastAsia="en-GB"/>
                        </w:rPr>
                        <w:t>Clay modelling:</w:t>
                      </w:r>
                      <w:r w:rsidR="007028F6"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C4560"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Children</w:t>
                      </w:r>
                      <w:r w:rsidR="007028F6"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to 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explore </w:t>
                      </w:r>
                      <w:r w:rsidR="00156054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Anglo-Saxon jewellery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56054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and to create these in clay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3E49B8" w:rsidRPr="004D61D0" w:rsidRDefault="003E49B8" w:rsidP="009B284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lang w:eastAsia="en-GB"/>
                        </w:rPr>
                        <w:t>Food and Design: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Children to explore tradition</w:t>
                      </w:r>
                      <w:r w:rsidR="004D61D0"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al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56054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Anglo-Saxon</w:t>
                      </w:r>
                      <w:r w:rsidR="009F7458"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food and the heritage. C</w:t>
                      </w:r>
                      <w:r w:rsidRPr="004D61D0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hildren to taste and recreate simple dishes.</w:t>
                      </w:r>
                    </w:p>
                    <w:p w:rsidR="009B2844" w:rsidRPr="004D61D0" w:rsidRDefault="009B2844" w:rsidP="009B284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4D61D0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NC Objectives: </w:t>
                      </w:r>
                    </w:p>
                    <w:p w:rsidR="00620A7F" w:rsidRPr="0077008A" w:rsidRDefault="0077008A" w:rsidP="00620A7F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77008A">
                        <w:rPr>
                          <w:bCs/>
                          <w:sz w:val="20"/>
                          <w:szCs w:val="20"/>
                        </w:rPr>
                        <w:t>Develop design criteria to inform the design of innovative, functional, appealing products that are fit for purpose, aimed at particular individuals or groups</w:t>
                      </w:r>
                    </w:p>
                    <w:p w:rsidR="00CC136A" w:rsidRDefault="0077008A" w:rsidP="0077008A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77008A">
                        <w:rPr>
                          <w:bCs/>
                          <w:sz w:val="20"/>
                          <w:szCs w:val="20"/>
                        </w:rPr>
                        <w:t>Select from and use a wider range of tools and equipm</w:t>
                      </w:r>
                      <w:r w:rsidR="00CC136A">
                        <w:rPr>
                          <w:bCs/>
                          <w:sz w:val="20"/>
                          <w:szCs w:val="20"/>
                        </w:rPr>
                        <w:t>ent to perform practical tasks</w:t>
                      </w:r>
                    </w:p>
                    <w:p w:rsidR="0077008A" w:rsidRDefault="00CC136A" w:rsidP="0077008A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-S</w:t>
                      </w:r>
                      <w:r w:rsidR="0077008A" w:rsidRPr="0077008A">
                        <w:rPr>
                          <w:bCs/>
                          <w:sz w:val="20"/>
                          <w:szCs w:val="20"/>
                        </w:rPr>
                        <w:t>elect from and use a wider range of ingredients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/materials</w:t>
                      </w:r>
                      <w:r w:rsidR="0077008A" w:rsidRPr="0077008A">
                        <w:rPr>
                          <w:bCs/>
                          <w:sz w:val="20"/>
                          <w:szCs w:val="20"/>
                        </w:rPr>
                        <w:t>, according to their functional pro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perties and aesthetic qualities</w:t>
                      </w:r>
                    </w:p>
                    <w:p w:rsidR="00CC136A" w:rsidRPr="00CC136A" w:rsidRDefault="00CC136A" w:rsidP="0077008A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CC136A">
                        <w:rPr>
                          <w:bCs/>
                          <w:sz w:val="20"/>
                          <w:szCs w:val="20"/>
                        </w:rPr>
                        <w:t>Evaluate their products against the design criteria and consider the views of others to improve their work</w:t>
                      </w:r>
                    </w:p>
                    <w:p w:rsidR="0077008A" w:rsidRPr="0077008A" w:rsidRDefault="0077008A" w:rsidP="00620A7F">
                      <w:pPr>
                        <w:spacing w:after="0" w:line="240" w:lineRule="auto"/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564394" wp14:editId="3C6B541D">
                <wp:simplePos x="0" y="0"/>
                <wp:positionH relativeFrom="column">
                  <wp:posOffset>24130</wp:posOffset>
                </wp:positionH>
                <wp:positionV relativeFrom="paragraph">
                  <wp:posOffset>-367030</wp:posOffset>
                </wp:positionV>
                <wp:extent cx="9386570" cy="595630"/>
                <wp:effectExtent l="19050" t="19050" r="24130" b="139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657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5F" w:rsidRPr="00A2518F" w:rsidRDefault="00C3365F" w:rsidP="00C336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5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4303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Summer 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History with Cross Curricular Links </w:t>
                            </w:r>
                          </w:p>
                          <w:p w:rsidR="00C3365F" w:rsidRPr="00923B2B" w:rsidRDefault="00C3365F" w:rsidP="00C3365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1EF6" w:rsidRPr="00923B2B" w:rsidRDefault="004E1EF6" w:rsidP="00620A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4394" id="Text Box 28" o:spid="_x0000_s1028" type="#_x0000_t202" style="position:absolute;margin-left:1.9pt;margin-top:-28.9pt;width:739.1pt;height:4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" strokeweight="3pt">
                <v:textbox>
                  <w:txbxContent>
                    <w:p w:rsidR="00C3365F" w:rsidRPr="00A2518F" w:rsidRDefault="00C3365F" w:rsidP="00C3365F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5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43034">
                        <w:rPr>
                          <w:b/>
                          <w:sz w:val="40"/>
                          <w:szCs w:val="40"/>
                          <w:u w:val="single"/>
                        </w:rPr>
                        <w:t>Summer 1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– History with Cross Curricular Links </w:t>
                      </w:r>
                    </w:p>
                    <w:p w:rsidR="00C3365F" w:rsidRPr="00923B2B" w:rsidRDefault="00C3365F" w:rsidP="00C3365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E1EF6" w:rsidRPr="00923B2B" w:rsidRDefault="004E1EF6" w:rsidP="00620A7F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EF6" w:rsidRDefault="007700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BCC9A" wp14:editId="1F351374">
                <wp:simplePos x="0" y="0"/>
                <wp:positionH relativeFrom="column">
                  <wp:posOffset>6715125</wp:posOffset>
                </wp:positionH>
                <wp:positionV relativeFrom="paragraph">
                  <wp:posOffset>10160</wp:posOffset>
                </wp:positionV>
                <wp:extent cx="3265170" cy="1704975"/>
                <wp:effectExtent l="19050" t="19050" r="1143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8A" w:rsidRPr="0077008A" w:rsidRDefault="007668FD" w:rsidP="0077008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="002C1DD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D50763" w:rsidRPr="007700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D3CFD" w:rsidRPr="007700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9D3C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Links</w:t>
                            </w:r>
                            <w:r w:rsidR="0015605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We are artist</w:t>
                            </w:r>
                            <w:r w:rsidR="0077008A" w:rsidRPr="007700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s!</w:t>
                            </w:r>
                          </w:p>
                          <w:p w:rsidR="0077008A" w:rsidRPr="0077008A" w:rsidRDefault="0077008A" w:rsidP="007700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008A">
                              <w:rPr>
                                <w:sz w:val="20"/>
                                <w:szCs w:val="20"/>
                              </w:rPr>
                              <w:t>Children will be designing their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 xml:space="preserve"> own jewellery or shield using </w:t>
                            </w:r>
                            <w:r w:rsidR="00224779">
                              <w:rPr>
                                <w:sz w:val="20"/>
                                <w:szCs w:val="20"/>
                              </w:rPr>
                              <w:t>Inkscape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700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008A" w:rsidRPr="0077008A" w:rsidRDefault="0077008A" w:rsidP="0077008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00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7008A" w:rsidRPr="0077008A" w:rsidRDefault="0077008A" w:rsidP="007700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008A">
                              <w:rPr>
                                <w:sz w:val="20"/>
                                <w:szCs w:val="20"/>
                              </w:rPr>
                              <w:t>Understand the work of arch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itects, designers and engineers.</w:t>
                            </w:r>
                          </w:p>
                          <w:p w:rsidR="005C25EB" w:rsidRPr="0077008A" w:rsidRDefault="0077008A" w:rsidP="007700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008A">
                              <w:rPr>
                                <w:sz w:val="20"/>
                                <w:szCs w:val="20"/>
                              </w:rPr>
                              <w:t>Use technology safel</w:t>
                            </w:r>
                            <w:r w:rsidR="00224779">
                              <w:rPr>
                                <w:sz w:val="20"/>
                                <w:szCs w:val="20"/>
                              </w:rPr>
                              <w:t>y, respectfully and responsibly</w:t>
                            </w:r>
                          </w:p>
                          <w:p w:rsidR="005C25EB" w:rsidRPr="0077008A" w:rsidRDefault="005C25EB" w:rsidP="007700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CC9A" id="Text Box 7" o:spid="_x0000_s1029" type="#_x0000_t202" style="position:absolute;margin-left:528.75pt;margin-top:.8pt;width:257.1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" strokeweight="3pt">
                <v:textbox>
                  <w:txbxContent>
                    <w:p w:rsidR="0077008A" w:rsidRPr="0077008A" w:rsidRDefault="007668FD" w:rsidP="0077008A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="002C1DD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D50763" w:rsidRPr="0077008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D3CFD" w:rsidRPr="0077008A"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9D3CF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Links</w:t>
                      </w:r>
                      <w:r w:rsidR="0015605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We are artist</w:t>
                      </w:r>
                      <w:r w:rsidR="0077008A" w:rsidRPr="0077008A">
                        <w:rPr>
                          <w:b/>
                          <w:sz w:val="20"/>
                          <w:szCs w:val="20"/>
                          <w:u w:val="single"/>
                        </w:rPr>
                        <w:t>s!</w:t>
                      </w:r>
                    </w:p>
                    <w:p w:rsidR="0077008A" w:rsidRPr="0077008A" w:rsidRDefault="0077008A" w:rsidP="0077008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008A">
                        <w:rPr>
                          <w:sz w:val="20"/>
                          <w:szCs w:val="20"/>
                        </w:rPr>
                        <w:t>Children will be designing their</w:t>
                      </w:r>
                      <w:r w:rsidR="00156054">
                        <w:rPr>
                          <w:sz w:val="20"/>
                          <w:szCs w:val="20"/>
                        </w:rPr>
                        <w:t xml:space="preserve"> own jewellery or shield using </w:t>
                      </w:r>
                      <w:r w:rsidR="00224779">
                        <w:rPr>
                          <w:sz w:val="20"/>
                          <w:szCs w:val="20"/>
                        </w:rPr>
                        <w:t>Inkscape</w:t>
                      </w:r>
                      <w:r w:rsidR="00156054">
                        <w:rPr>
                          <w:sz w:val="20"/>
                          <w:szCs w:val="20"/>
                        </w:rPr>
                        <w:t>.</w:t>
                      </w:r>
                      <w:r w:rsidRPr="007700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7008A" w:rsidRPr="0077008A" w:rsidRDefault="0077008A" w:rsidP="0077008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008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77008A" w:rsidRPr="0077008A" w:rsidRDefault="0077008A" w:rsidP="0077008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008A">
                        <w:rPr>
                          <w:sz w:val="20"/>
                          <w:szCs w:val="20"/>
                        </w:rPr>
                        <w:t>Understand the work of arch</w:t>
                      </w:r>
                      <w:r w:rsidR="00156054">
                        <w:rPr>
                          <w:sz w:val="20"/>
                          <w:szCs w:val="20"/>
                        </w:rPr>
                        <w:t>itects, designers and engineers.</w:t>
                      </w:r>
                    </w:p>
                    <w:p w:rsidR="005C25EB" w:rsidRPr="0077008A" w:rsidRDefault="0077008A" w:rsidP="0077008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008A">
                        <w:rPr>
                          <w:sz w:val="20"/>
                          <w:szCs w:val="20"/>
                        </w:rPr>
                        <w:t>Use technology safel</w:t>
                      </w:r>
                      <w:r w:rsidR="00224779">
                        <w:rPr>
                          <w:sz w:val="20"/>
                          <w:szCs w:val="20"/>
                        </w:rPr>
                        <w:t>y, respectfully and responsibly</w:t>
                      </w:r>
                    </w:p>
                    <w:p w:rsidR="005C25EB" w:rsidRPr="0077008A" w:rsidRDefault="005C25EB" w:rsidP="0077008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67A" w:rsidRDefault="000E2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2D8B680B" wp14:editId="582331E1">
                <wp:simplePos x="0" y="0"/>
                <wp:positionH relativeFrom="column">
                  <wp:posOffset>2819400</wp:posOffset>
                </wp:positionH>
                <wp:positionV relativeFrom="paragraph">
                  <wp:posOffset>306070</wp:posOffset>
                </wp:positionV>
                <wp:extent cx="3673475" cy="2228850"/>
                <wp:effectExtent l="38100" t="38100" r="41275" b="381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39" w:rsidRPr="000804CA" w:rsidRDefault="00F43034" w:rsidP="00A23739">
                            <w:pPr>
                              <w:pStyle w:val="ListParagraph"/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Crime and Punishment 1066-1700</w:t>
                            </w:r>
                          </w:p>
                          <w:p w:rsidR="00C3365F" w:rsidRPr="00224779" w:rsidRDefault="00C3365F" w:rsidP="00C3365F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b/>
                                <w:u w:val="single"/>
                              </w:rPr>
                            </w:pPr>
                            <w:r w:rsidRPr="00224779">
                              <w:rPr>
                                <w:b/>
                                <w:u w:val="single"/>
                              </w:rPr>
                              <w:t xml:space="preserve">History NC Objectives: </w:t>
                            </w:r>
                          </w:p>
                          <w:p w:rsidR="009B2844" w:rsidRPr="00224779" w:rsidRDefault="00CC47EF" w:rsidP="009B28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I can d</w:t>
                            </w:r>
                            <w:r w:rsidR="009B284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raw a timeline with different historical periods showing key historical events or lives of significant people.</w:t>
                            </w:r>
                          </w:p>
                          <w:p w:rsidR="009B2844" w:rsidRPr="00224779" w:rsidRDefault="00CC47EF" w:rsidP="009B28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I can compare</w:t>
                            </w:r>
                            <w:r w:rsidR="009B284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two or more historical periods; explaining things which changed and things which stayed the same.</w:t>
                            </w:r>
                          </w:p>
                          <w:p w:rsidR="009B2844" w:rsidRPr="00224779" w:rsidRDefault="00CC47EF" w:rsidP="009B28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I can make</w:t>
                            </w:r>
                            <w:r w:rsidR="009B284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comparisons between </w:t>
                            </w:r>
                            <w:r w:rsidR="00224779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historical periods time</w:t>
                            </w:r>
                            <w:r w:rsidR="009B284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present.</w:t>
                            </w:r>
                          </w:p>
                          <w:p w:rsidR="00A23739" w:rsidRPr="00224779" w:rsidRDefault="00CC47EF" w:rsidP="007700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284" w:hanging="142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  <w:r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I u</w:t>
                            </w:r>
                            <w:r w:rsidR="001257DA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nderst</w:t>
                            </w:r>
                            <w:r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and</w:t>
                            </w:r>
                            <w:r w:rsidR="00620A7F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 the hi</w:t>
                            </w:r>
                            <w:r w:rsidR="009B284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 xml:space="preserve">story of </w:t>
                            </w:r>
                            <w:r w:rsidR="00156054" w:rsidRPr="00224779"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  <w:t>crime and punishment</w:t>
                            </w:r>
                          </w:p>
                          <w:p w:rsidR="0077008A" w:rsidRPr="00224779" w:rsidRDefault="0077008A" w:rsidP="0077008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Theme="minorHAnsi" w:eastAsia="Times New Roman" w:hAnsiTheme="minorHAnsi"/>
                                <w:lang w:eastAsia="en-GB"/>
                              </w:rPr>
                            </w:pPr>
                          </w:p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  <w:p w:rsidR="00A23739" w:rsidRPr="007028F6" w:rsidRDefault="00A23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680B" id="Text Box 3" o:spid="_x0000_s1030" type="#_x0000_t202" style="position:absolute;margin-left:222pt;margin-top:24.1pt;width:289.25pt;height:175.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" strokecolor="black [3213]" strokeweight="6pt">
                <v:stroke linestyle="thickBetweenThin"/>
                <v:textbox>
                  <w:txbxContent>
                    <w:p w:rsidR="00A23739" w:rsidRPr="000804CA" w:rsidRDefault="00F43034" w:rsidP="00A23739">
                      <w:pPr>
                        <w:pStyle w:val="ListParagraph"/>
                        <w:spacing w:after="0" w:line="240" w:lineRule="auto"/>
                        <w:ind w:hanging="720"/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Crime and Punishment 1066-1700</w:t>
                      </w:r>
                    </w:p>
                    <w:p w:rsidR="00C3365F" w:rsidRPr="00224779" w:rsidRDefault="00C3365F" w:rsidP="00C3365F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b/>
                          <w:u w:val="single"/>
                        </w:rPr>
                      </w:pPr>
                      <w:r w:rsidRPr="00224779">
                        <w:rPr>
                          <w:b/>
                          <w:u w:val="single"/>
                        </w:rPr>
                        <w:t xml:space="preserve">History NC Objectives: </w:t>
                      </w:r>
                    </w:p>
                    <w:p w:rsidR="009B2844" w:rsidRPr="00224779" w:rsidRDefault="00CC47EF" w:rsidP="009B28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  <w:rPr>
                          <w:rFonts w:asciiTheme="minorHAnsi" w:eastAsia="Times New Roman" w:hAnsiTheme="minorHAnsi"/>
                          <w:lang w:eastAsia="en-GB"/>
                        </w:rPr>
                      </w:pPr>
                      <w:r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I can d</w:t>
                      </w:r>
                      <w:r w:rsidR="009B284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raw a timeline with different historical periods showing key historical events or lives of significant people.</w:t>
                      </w:r>
                    </w:p>
                    <w:p w:rsidR="009B2844" w:rsidRPr="00224779" w:rsidRDefault="00CC47EF" w:rsidP="009B28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  <w:rPr>
                          <w:rFonts w:asciiTheme="minorHAnsi" w:eastAsia="Times New Roman" w:hAnsiTheme="minorHAnsi"/>
                          <w:lang w:eastAsia="en-GB"/>
                        </w:rPr>
                      </w:pPr>
                      <w:r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I can compare</w:t>
                      </w:r>
                      <w:r w:rsidR="009B284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 two or more historical periods; explaining things which changed and things which stayed the same.</w:t>
                      </w:r>
                    </w:p>
                    <w:p w:rsidR="009B2844" w:rsidRPr="00224779" w:rsidRDefault="00CC47EF" w:rsidP="009B28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  <w:rPr>
                          <w:rFonts w:asciiTheme="minorHAnsi" w:eastAsia="Times New Roman" w:hAnsiTheme="minorHAnsi"/>
                          <w:lang w:eastAsia="en-GB"/>
                        </w:rPr>
                      </w:pPr>
                      <w:r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I can make</w:t>
                      </w:r>
                      <w:r w:rsidR="009B284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 comparisons between </w:t>
                      </w:r>
                      <w:r w:rsidR="00224779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historical periods time</w:t>
                      </w:r>
                      <w:r w:rsidR="009B284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 present.</w:t>
                      </w:r>
                    </w:p>
                    <w:p w:rsidR="00A23739" w:rsidRPr="00224779" w:rsidRDefault="00CC47EF" w:rsidP="007700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42"/>
                        </w:tabs>
                        <w:spacing w:after="0"/>
                        <w:ind w:left="284" w:hanging="142"/>
                        <w:rPr>
                          <w:rFonts w:asciiTheme="minorHAnsi" w:eastAsia="Times New Roman" w:hAnsiTheme="minorHAnsi"/>
                          <w:lang w:eastAsia="en-GB"/>
                        </w:rPr>
                      </w:pPr>
                      <w:r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I u</w:t>
                      </w:r>
                      <w:r w:rsidR="001257DA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nderst</w:t>
                      </w:r>
                      <w:r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and</w:t>
                      </w:r>
                      <w:r w:rsidR="00620A7F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 the hi</w:t>
                      </w:r>
                      <w:r w:rsidR="009B284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 xml:space="preserve">story of </w:t>
                      </w:r>
                      <w:r w:rsidR="00156054" w:rsidRPr="00224779">
                        <w:rPr>
                          <w:rFonts w:asciiTheme="minorHAnsi" w:eastAsia="Times New Roman" w:hAnsiTheme="minorHAnsi"/>
                          <w:lang w:eastAsia="en-GB"/>
                        </w:rPr>
                        <w:t>crime and punishment</w:t>
                      </w:r>
                    </w:p>
                    <w:p w:rsidR="0077008A" w:rsidRPr="00224779" w:rsidRDefault="0077008A" w:rsidP="0077008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Theme="minorHAnsi" w:eastAsia="Times New Roman" w:hAnsiTheme="minorHAnsi"/>
                          <w:lang w:eastAsia="en-GB"/>
                        </w:rPr>
                      </w:pPr>
                    </w:p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  <w:p w:rsidR="00A23739" w:rsidRPr="007028F6" w:rsidRDefault="00A23739"/>
                  </w:txbxContent>
                </v:textbox>
              </v:shape>
            </w:pict>
          </mc:Fallback>
        </mc:AlternateContent>
      </w:r>
    </w:p>
    <w:p w:rsidR="00E17998" w:rsidRDefault="002402F2" w:rsidP="004E1EF6">
      <w:pPr>
        <w:tabs>
          <w:tab w:val="left" w:pos="3993"/>
          <w:tab w:val="left" w:pos="9055"/>
          <w:tab w:val="left" w:pos="12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4CF400" wp14:editId="51395EE5">
                <wp:simplePos x="0" y="0"/>
                <wp:positionH relativeFrom="column">
                  <wp:posOffset>6217285</wp:posOffset>
                </wp:positionH>
                <wp:positionV relativeFrom="paragraph">
                  <wp:posOffset>59055</wp:posOffset>
                </wp:positionV>
                <wp:extent cx="402590" cy="554990"/>
                <wp:effectExtent l="35560" t="95250" r="114300" b="355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5549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1F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89.55pt;margin-top:4.65pt;width:31.7pt;height:43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923B2B">
        <w:tab/>
      </w:r>
      <w:r w:rsidR="00923B2B">
        <w:tab/>
      </w:r>
      <w:r w:rsidR="004E1EF6">
        <w:tab/>
      </w:r>
    </w:p>
    <w:p w:rsidR="00923B2B" w:rsidRDefault="00923B2B"/>
    <w:p w:rsidR="00923B2B" w:rsidRPr="00923B2B" w:rsidRDefault="00923B2B" w:rsidP="00923B2B"/>
    <w:p w:rsidR="00923B2B" w:rsidRPr="00923B2B" w:rsidRDefault="00156054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41AA1C" wp14:editId="4A27BF40">
                <wp:simplePos x="0" y="0"/>
                <wp:positionH relativeFrom="column">
                  <wp:posOffset>8187188</wp:posOffset>
                </wp:positionH>
                <wp:positionV relativeFrom="paragraph">
                  <wp:posOffset>204470</wp:posOffset>
                </wp:positionV>
                <wp:extent cx="1772285" cy="2352675"/>
                <wp:effectExtent l="19050" t="19050" r="18415" b="2857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F2" w:rsidRDefault="007668FD" w:rsidP="002402F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="002402F2" w:rsidRPr="002402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2402F2"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9D3C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Links</w:t>
                            </w:r>
                          </w:p>
                          <w:p w:rsidR="007668FD" w:rsidRPr="007668FD" w:rsidRDefault="007668FD" w:rsidP="002402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668FD">
                              <w:rPr>
                                <w:sz w:val="20"/>
                                <w:szCs w:val="20"/>
                              </w:rPr>
                              <w:t xml:space="preserve">Looking at 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a range of texts linked to Oliver Cromwell</w:t>
                            </w:r>
                            <w:r w:rsidR="00CC47E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2F2" w:rsidRPr="002402F2" w:rsidRDefault="002402F2" w:rsidP="002402F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402F2" w:rsidRDefault="00CC47EF" w:rsidP="002402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7668FD" w:rsidRPr="007668FD">
                              <w:rPr>
                                <w:sz w:val="20"/>
                              </w:rPr>
                              <w:t xml:space="preserve">To make comparisons within a text </w:t>
                            </w:r>
                          </w:p>
                          <w:p w:rsidR="00CC47EF" w:rsidRPr="00CC47EF" w:rsidRDefault="00CC47EF" w:rsidP="002402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C47EF">
                              <w:rPr>
                                <w:sz w:val="20"/>
                                <w:szCs w:val="20"/>
                              </w:rPr>
                              <w:t>Checking that the text makes sense to them, discussing their understanding and exploring the meaning of words in context</w:t>
                            </w:r>
                          </w:p>
                          <w:p w:rsidR="00CC47EF" w:rsidRPr="00CC47EF" w:rsidRDefault="00CC47EF" w:rsidP="002402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C47EF">
                              <w:rPr>
                                <w:sz w:val="20"/>
                                <w:szCs w:val="20"/>
                              </w:rPr>
                              <w:t>Drawing inferences and justifying with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AA1C" id="Text Box 25" o:spid="_x0000_s1031" type="#_x0000_t202" style="position:absolute;margin-left:644.65pt;margin-top:16.1pt;width:139.55pt;height:18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" strokeweight="3pt">
                <v:textbox>
                  <w:txbxContent>
                    <w:p w:rsidR="002402F2" w:rsidRDefault="007668FD" w:rsidP="002402F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="002402F2" w:rsidRPr="002402F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2402F2"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9D3CF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Links</w:t>
                      </w:r>
                    </w:p>
                    <w:p w:rsidR="007668FD" w:rsidRPr="007668FD" w:rsidRDefault="007668FD" w:rsidP="002402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668FD">
                        <w:rPr>
                          <w:sz w:val="20"/>
                          <w:szCs w:val="20"/>
                        </w:rPr>
                        <w:t xml:space="preserve">Looking at </w:t>
                      </w:r>
                      <w:r w:rsidR="00156054">
                        <w:rPr>
                          <w:sz w:val="20"/>
                          <w:szCs w:val="20"/>
                        </w:rPr>
                        <w:t>a range of texts linked to Oliver Cromwell</w:t>
                      </w:r>
                      <w:r w:rsidR="00CC47EF">
                        <w:rPr>
                          <w:sz w:val="20"/>
                          <w:szCs w:val="20"/>
                        </w:rPr>
                        <w:t>.</w:t>
                      </w:r>
                      <w:r w:rsidRPr="007668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2F2" w:rsidRPr="002402F2" w:rsidRDefault="002402F2" w:rsidP="002402F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2402F2" w:rsidRDefault="00CC47EF" w:rsidP="002402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7668FD" w:rsidRPr="007668FD">
                        <w:rPr>
                          <w:sz w:val="20"/>
                        </w:rPr>
                        <w:t xml:space="preserve">To make comparisons within a text </w:t>
                      </w:r>
                    </w:p>
                    <w:p w:rsidR="00CC47EF" w:rsidRPr="00CC47EF" w:rsidRDefault="00CC47EF" w:rsidP="002402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C47EF">
                        <w:rPr>
                          <w:sz w:val="20"/>
                          <w:szCs w:val="20"/>
                        </w:rPr>
                        <w:t>Checking that the text makes sense to them, discussing their understanding and exploring the meaning of words in context</w:t>
                      </w:r>
                    </w:p>
                    <w:p w:rsidR="00CC47EF" w:rsidRPr="00CC47EF" w:rsidRDefault="00CC47EF" w:rsidP="002402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C47EF">
                        <w:rPr>
                          <w:sz w:val="20"/>
                          <w:szCs w:val="20"/>
                        </w:rPr>
                        <w:t>Drawing inferences and justifying with 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EEAF00" wp14:editId="0ABC5A1C">
                <wp:simplePos x="0" y="0"/>
                <wp:positionH relativeFrom="column">
                  <wp:posOffset>6619875</wp:posOffset>
                </wp:positionH>
                <wp:positionV relativeFrom="paragraph">
                  <wp:posOffset>185420</wp:posOffset>
                </wp:positionV>
                <wp:extent cx="1482725" cy="2457450"/>
                <wp:effectExtent l="19050" t="19050" r="22225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EB" w:rsidRPr="002402F2" w:rsidRDefault="007668FD" w:rsidP="00C010D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="00D50763" w:rsidRPr="002402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5C25EB"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C47C1"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9D3C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Links</w:t>
                            </w:r>
                          </w:p>
                          <w:p w:rsidR="00C533AE" w:rsidRDefault="00C533AE" w:rsidP="00C533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sz w:val="20"/>
                                <w:szCs w:val="20"/>
                              </w:rPr>
                              <w:t xml:space="preserve">-Using mathematical skills to chronologically order dates. </w:t>
                            </w:r>
                          </w:p>
                          <w:p w:rsidR="00156054" w:rsidRPr="002402F2" w:rsidRDefault="00156054" w:rsidP="00C533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interpret data to draw conclusions </w:t>
                            </w:r>
                          </w:p>
                          <w:p w:rsidR="00C010D9" w:rsidRPr="002402F2" w:rsidRDefault="00C010D9" w:rsidP="00C010D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C533AE" w:rsidRPr="002402F2" w:rsidRDefault="00C533AE" w:rsidP="00C533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sz w:val="20"/>
                                <w:szCs w:val="20"/>
                              </w:rPr>
                              <w:t>-Can compare and order numbers</w:t>
                            </w:r>
                          </w:p>
                          <w:p w:rsidR="003D7A60" w:rsidRDefault="00C533AE" w:rsidP="00C010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rFonts w:asciiTheme="minorHAnsi" w:eastAsia="Times New Roman" w:hAnsiTheme="minorHAnsi"/>
                                <w:color w:val="3F3F3F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2402F2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Work out time intervals between</w:t>
                            </w:r>
                            <w:r w:rsidR="003E49B8" w:rsidRPr="002402F2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02F2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BC and AD in history</w:t>
                            </w:r>
                          </w:p>
                          <w:p w:rsidR="00156054" w:rsidRPr="003E49B8" w:rsidRDefault="00156054" w:rsidP="00C010D9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-draw conclusions from interrupting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AF00" id="_x0000_s1032" type="#_x0000_t202" style="position:absolute;margin-left:521.25pt;margin-top:14.6pt;width:116.75pt;height:19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" strokeweight="3pt">
                <v:textbox>
                  <w:txbxContent>
                    <w:p w:rsidR="005C25EB" w:rsidRPr="002402F2" w:rsidRDefault="007668FD" w:rsidP="00C010D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="00D50763" w:rsidRPr="002402F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5C25EB"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C47C1"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9D3CF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Links</w:t>
                      </w:r>
                    </w:p>
                    <w:p w:rsidR="00C533AE" w:rsidRDefault="00C533AE" w:rsidP="00C533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sz w:val="20"/>
                          <w:szCs w:val="20"/>
                        </w:rPr>
                        <w:t xml:space="preserve">-Using mathematical skills to chronologically order dates. </w:t>
                      </w:r>
                    </w:p>
                    <w:p w:rsidR="00156054" w:rsidRPr="002402F2" w:rsidRDefault="00156054" w:rsidP="00C533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interpret data to draw conclusions </w:t>
                      </w:r>
                    </w:p>
                    <w:p w:rsidR="00C010D9" w:rsidRPr="002402F2" w:rsidRDefault="00C010D9" w:rsidP="00C010D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C533AE" w:rsidRPr="002402F2" w:rsidRDefault="00C533AE" w:rsidP="00C533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sz w:val="20"/>
                          <w:szCs w:val="20"/>
                        </w:rPr>
                        <w:t>-Can compare and order numbers</w:t>
                      </w:r>
                    </w:p>
                    <w:p w:rsidR="003D7A60" w:rsidRDefault="00C533AE" w:rsidP="00C010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rFonts w:asciiTheme="minorHAnsi" w:eastAsia="Times New Roman" w:hAnsiTheme="minorHAnsi"/>
                          <w:color w:val="3F3F3F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2402F2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Work out time intervals between</w:t>
                      </w:r>
                      <w:r w:rsidR="003E49B8" w:rsidRPr="002402F2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02F2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BC and AD in history</w:t>
                      </w:r>
                    </w:p>
                    <w:p w:rsidR="00156054" w:rsidRPr="003E49B8" w:rsidRDefault="00156054" w:rsidP="00C010D9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-draw conclusions from interrupting data</w:t>
                      </w:r>
                    </w:p>
                  </w:txbxContent>
                </v:textbox>
              </v:shape>
            </w:pict>
          </mc:Fallback>
        </mc:AlternateContent>
      </w:r>
      <w:r w:rsidR="00766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D9A61B" wp14:editId="16C65405">
                <wp:simplePos x="0" y="0"/>
                <wp:positionH relativeFrom="column">
                  <wp:posOffset>6232525</wp:posOffset>
                </wp:positionH>
                <wp:positionV relativeFrom="paragraph">
                  <wp:posOffset>99695</wp:posOffset>
                </wp:positionV>
                <wp:extent cx="482600" cy="209550"/>
                <wp:effectExtent l="19050" t="19050" r="31750" b="762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209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00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0.75pt;margin-top:7.85pt;width:38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" strokecolor="red" strokeweight="4.5pt">
                <v:stroke endarrow="block"/>
              </v:shape>
            </w:pict>
          </mc:Fallback>
        </mc:AlternateContent>
      </w:r>
    </w:p>
    <w:p w:rsidR="00923B2B" w:rsidRDefault="002402F2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8E873F" wp14:editId="25E77C8A">
                <wp:simplePos x="0" y="0"/>
                <wp:positionH relativeFrom="column">
                  <wp:posOffset>2426335</wp:posOffset>
                </wp:positionH>
                <wp:positionV relativeFrom="paragraph">
                  <wp:posOffset>76835</wp:posOffset>
                </wp:positionV>
                <wp:extent cx="520065" cy="196215"/>
                <wp:effectExtent l="73660" t="128905" r="34925" b="368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065" cy="196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F2F1" id="AutoShape 9" o:spid="_x0000_s1026" type="#_x0000_t32" style="position:absolute;margin-left:191.05pt;margin-top:6.05pt;width:40.95pt;height:15.4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" strokecolor="red" strokeweight="4.5pt">
                <v:stroke endarrow="block"/>
              </v:shape>
            </w:pict>
          </mc:Fallback>
        </mc:AlternateContent>
      </w:r>
    </w:p>
    <w:p w:rsidR="00E17998" w:rsidRPr="00923B2B" w:rsidRDefault="001A1D14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E1453A" wp14:editId="5A299085">
                <wp:simplePos x="0" y="0"/>
                <wp:positionH relativeFrom="column">
                  <wp:posOffset>1943100</wp:posOffset>
                </wp:positionH>
                <wp:positionV relativeFrom="paragraph">
                  <wp:posOffset>996314</wp:posOffset>
                </wp:positionV>
                <wp:extent cx="4486275" cy="1209675"/>
                <wp:effectExtent l="19050" t="19050" r="28575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14" w:rsidRPr="001A1D14" w:rsidRDefault="001A1D14" w:rsidP="001A1D1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D1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Curriculum: RE</w:t>
                            </w:r>
                          </w:p>
                          <w:p w:rsidR="001A1D14" w:rsidRPr="001A1D14" w:rsidRDefault="001A1D14" w:rsidP="001A1D1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A1D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the key religion of the time and how religion supports families and communities. </w:t>
                            </w:r>
                            <w:bookmarkStart w:id="0" w:name="_GoBack"/>
                            <w:bookmarkEnd w:id="0"/>
                          </w:p>
                          <w:p w:rsidR="001A1D14" w:rsidRPr="001A1D14" w:rsidRDefault="001A1D14" w:rsidP="001A1D1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D1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1A1D14" w:rsidRPr="001A1D14" w:rsidRDefault="001A1D14" w:rsidP="001A1D1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D1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1A1D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Describe the impact of beliefs and practices on individuals,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D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groups and communities</w:t>
                            </w:r>
                          </w:p>
                          <w:p w:rsidR="007028F6" w:rsidRPr="003E49B8" w:rsidRDefault="007028F6" w:rsidP="007028F6">
                            <w:pPr>
                              <w:spacing w:after="0" w:line="240" w:lineRule="auto"/>
                            </w:pPr>
                            <w:r w:rsidRPr="003E4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453A" id="Text Box 23" o:spid="_x0000_s1033" type="#_x0000_t202" style="position:absolute;left:0;text-align:left;margin-left:153pt;margin-top:78.45pt;width:353.25pt;height:9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" strokeweight="3pt">
                <v:textbox>
                  <w:txbxContent>
                    <w:p w:rsidR="001A1D14" w:rsidRPr="001A1D14" w:rsidRDefault="001A1D14" w:rsidP="001A1D1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1D1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Curriculum: RE</w:t>
                      </w:r>
                    </w:p>
                    <w:p w:rsidR="001A1D14" w:rsidRPr="001A1D14" w:rsidRDefault="001A1D14" w:rsidP="001A1D1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A1D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Understanding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the key religion of the time and how religion supports families and communities. </w:t>
                      </w:r>
                      <w:bookmarkStart w:id="1" w:name="_GoBack"/>
                      <w:bookmarkEnd w:id="1"/>
                    </w:p>
                    <w:p w:rsidR="001A1D14" w:rsidRPr="001A1D14" w:rsidRDefault="001A1D14" w:rsidP="001A1D1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1D1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1A1D14" w:rsidRPr="001A1D14" w:rsidRDefault="001A1D14" w:rsidP="001A1D1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1D1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1A1D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Describe the impact of beliefs and practices on individuals,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1A1D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groups and communities</w:t>
                      </w:r>
                    </w:p>
                    <w:p w:rsidR="007028F6" w:rsidRPr="003E49B8" w:rsidRDefault="007028F6" w:rsidP="007028F6">
                      <w:pPr>
                        <w:spacing w:after="0" w:line="240" w:lineRule="auto"/>
                      </w:pPr>
                      <w:r w:rsidRPr="003E4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45B2FA" wp14:editId="3BF0278B">
                <wp:simplePos x="0" y="0"/>
                <wp:positionH relativeFrom="column">
                  <wp:posOffset>3105149</wp:posOffset>
                </wp:positionH>
                <wp:positionV relativeFrom="paragraph">
                  <wp:posOffset>596265</wp:posOffset>
                </wp:positionV>
                <wp:extent cx="428625" cy="447675"/>
                <wp:effectExtent l="38100" t="19050" r="4762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1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4.5pt;margin-top:46.95pt;width:33.75pt;height:35.2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29C9C1" wp14:editId="692DA4D0">
                <wp:simplePos x="0" y="0"/>
                <wp:positionH relativeFrom="column">
                  <wp:posOffset>5600700</wp:posOffset>
                </wp:positionH>
                <wp:positionV relativeFrom="paragraph">
                  <wp:posOffset>643891</wp:posOffset>
                </wp:positionV>
                <wp:extent cx="400050" cy="438150"/>
                <wp:effectExtent l="19050" t="19050" r="57150" b="571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DA97" id="AutoShape 15" o:spid="_x0000_s1026" type="#_x0000_t32" style="position:absolute;margin-left:441pt;margin-top:50.7pt;width:31.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" strokecolor="red" strokeweight="4.5pt">
                <v:stroke endarrow="block"/>
              </v:shape>
            </w:pict>
          </mc:Fallback>
        </mc:AlternateContent>
      </w:r>
      <w:r w:rsidR="00224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D614D4" wp14:editId="2DE9B78C">
                <wp:simplePos x="0" y="0"/>
                <wp:positionH relativeFrom="column">
                  <wp:posOffset>2140466</wp:posOffset>
                </wp:positionH>
                <wp:positionV relativeFrom="paragraph">
                  <wp:posOffset>2227477</wp:posOffset>
                </wp:positionV>
                <wp:extent cx="3124200" cy="1457325"/>
                <wp:effectExtent l="19050" t="19050" r="19050" b="285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D0" w:rsidRPr="004D61D0" w:rsidRDefault="007668FD" w:rsidP="004D61D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Pr="002402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4D61D0" w:rsidRPr="004D61D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SMSC Link</w:t>
                            </w:r>
                            <w:r w:rsidR="009D3CF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4D61D0" w:rsidRPr="004D61D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4D61D0" w:rsidRPr="008D41C4" w:rsidRDefault="004D61D0" w:rsidP="003E49B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61D0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Cultural: </w:t>
                            </w:r>
                            <w:r w:rsidRPr="004D61D0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Have an understanding of the influences that have shaped their own cultural heritage.</w:t>
                            </w:r>
                          </w:p>
                          <w:p w:rsidR="008D41C4" w:rsidRPr="008D41C4" w:rsidRDefault="004D61D0" w:rsidP="0015605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D61D0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="008D41C4" w:rsidRPr="008D41C4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 awareness and understanding of their own and others beliefs</w:t>
                            </w:r>
                            <w:r w:rsidR="008D41C4" w:rsidRPr="004D61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1C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E49B8" w:rsidRPr="004D61D0">
                              <w:rPr>
                                <w:sz w:val="20"/>
                                <w:szCs w:val="20"/>
                              </w:rPr>
                              <w:t>Explore the belief</w:t>
                            </w:r>
                            <w:r w:rsidRPr="004D61D0">
                              <w:rPr>
                                <w:sz w:val="20"/>
                                <w:szCs w:val="20"/>
                              </w:rPr>
                              <w:t xml:space="preserve">s of 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the time and</w:t>
                            </w:r>
                            <w:r w:rsidRPr="004D61D0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omparing how values and opinions have changed over time</w:t>
                            </w:r>
                            <w:r w:rsidR="008239F4" w:rsidRPr="004D61D0"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D61D0" w:rsidRPr="003E49B8" w:rsidRDefault="004D61D0" w:rsidP="004D61D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color w:val="333333"/>
                                <w:lang w:eastAsia="en-GB"/>
                              </w:rPr>
                            </w:pPr>
                          </w:p>
                          <w:p w:rsidR="008239F4" w:rsidRDefault="0082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399F" id="_x0000_s1034" type="#_x0000_t202" style="position:absolute;left:0;text-align:left;margin-left:168.55pt;margin-top:175.4pt;width:246pt;height:11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" strokeweight="3pt">
                <v:textbox>
                  <w:txbxContent>
                    <w:p w:rsidR="004D61D0" w:rsidRPr="004D61D0" w:rsidRDefault="007668FD" w:rsidP="004D61D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Pr="002402F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4D61D0" w:rsidRPr="004D61D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SMSC Link</w:t>
                      </w:r>
                      <w:r w:rsidR="009D3CF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4D61D0" w:rsidRPr="004D61D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4D61D0" w:rsidRPr="008D41C4" w:rsidRDefault="004D61D0" w:rsidP="003E49B8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D61D0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 xml:space="preserve">Cultural: </w:t>
                      </w:r>
                      <w:r w:rsidRPr="004D61D0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Have an understanding of the influences that have shaped their own cultural heritage.</w:t>
                      </w:r>
                    </w:p>
                    <w:p w:rsidR="008D41C4" w:rsidRPr="008D41C4" w:rsidRDefault="004D61D0" w:rsidP="0015605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color w:val="00B0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D61D0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="008D41C4" w:rsidRPr="008D41C4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</w:rPr>
                        <w:t xml:space="preserve"> An awareness and understanding of their own and others beliefs</w:t>
                      </w:r>
                      <w:r w:rsidR="008D41C4" w:rsidRPr="004D61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41C4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E49B8" w:rsidRPr="004D61D0">
                        <w:rPr>
                          <w:sz w:val="20"/>
                          <w:szCs w:val="20"/>
                        </w:rPr>
                        <w:t>Explore the belief</w:t>
                      </w:r>
                      <w:r w:rsidRPr="004D61D0">
                        <w:rPr>
                          <w:sz w:val="20"/>
                          <w:szCs w:val="20"/>
                        </w:rPr>
                        <w:t xml:space="preserve">s of </w:t>
                      </w:r>
                      <w:r w:rsidR="00156054">
                        <w:rPr>
                          <w:sz w:val="20"/>
                          <w:szCs w:val="20"/>
                        </w:rPr>
                        <w:t>the time and</w:t>
                      </w:r>
                      <w:r w:rsidRPr="004D61D0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156054">
                        <w:rPr>
                          <w:sz w:val="20"/>
                          <w:szCs w:val="20"/>
                        </w:rPr>
                        <w:t>omparing how values and opinions have changed over time</w:t>
                      </w:r>
                      <w:r w:rsidR="008239F4" w:rsidRPr="004D61D0">
                        <w:rPr>
                          <w:rFonts w:asciiTheme="minorHAnsi" w:hAnsiTheme="minorHAnsi"/>
                          <w:b/>
                          <w:i/>
                          <w:color w:val="00B05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4D61D0" w:rsidRPr="003E49B8" w:rsidRDefault="004D61D0" w:rsidP="004D61D0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333333"/>
                          <w:lang w:eastAsia="en-GB"/>
                        </w:rPr>
                      </w:pPr>
                    </w:p>
                    <w:p w:rsidR="008239F4" w:rsidRDefault="008239F4"/>
                  </w:txbxContent>
                </v:textbox>
              </v:shape>
            </w:pict>
          </mc:Fallback>
        </mc:AlternateContent>
      </w:r>
      <w:r w:rsidR="00156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3347FA" wp14:editId="1C5D4506">
                <wp:simplePos x="0" y="0"/>
                <wp:positionH relativeFrom="column">
                  <wp:posOffset>5666238</wp:posOffset>
                </wp:positionH>
                <wp:positionV relativeFrom="paragraph">
                  <wp:posOffset>2275767</wp:posOffset>
                </wp:positionV>
                <wp:extent cx="4286250" cy="1457325"/>
                <wp:effectExtent l="19050" t="19050" r="19050" b="2857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F6" w:rsidRPr="002402F2" w:rsidRDefault="007668FD" w:rsidP="003C47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</w:t>
                            </w:r>
                            <w:r w:rsidRPr="002402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3C47C1"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  <w:r w:rsidR="009D3C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Links</w:t>
                            </w:r>
                          </w:p>
                          <w:p w:rsidR="003C47C1" w:rsidRDefault="003C47C1" w:rsidP="003C47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56054">
                              <w:rPr>
                                <w:sz w:val="20"/>
                                <w:szCs w:val="20"/>
                              </w:rPr>
                              <w:t>Diary writing based on the changes over time linked to the theme</w:t>
                            </w:r>
                          </w:p>
                          <w:p w:rsidR="00156054" w:rsidRPr="002402F2" w:rsidRDefault="00156054" w:rsidP="003C47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-report writing on Oliver Cromwell</w:t>
                            </w:r>
                          </w:p>
                          <w:p w:rsidR="007028F6" w:rsidRPr="002402F2" w:rsidRDefault="007028F6" w:rsidP="003C47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N.C Objectives:</w:t>
                            </w:r>
                          </w:p>
                          <w:p w:rsidR="00743D6C" w:rsidRPr="002402F2" w:rsidRDefault="002402F2" w:rsidP="00743D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02F2">
                              <w:rPr>
                                <w:sz w:val="20"/>
                                <w:szCs w:val="20"/>
                              </w:rPr>
                              <w:t>-To identify the audience for and purpose of the writing</w:t>
                            </w:r>
                          </w:p>
                          <w:p w:rsidR="002402F2" w:rsidRPr="007028F6" w:rsidRDefault="002402F2" w:rsidP="00743D6C">
                            <w:pPr>
                              <w:spacing w:after="0"/>
                            </w:pPr>
                            <w:r w:rsidRPr="002402F2">
                              <w:rPr>
                                <w:sz w:val="20"/>
                                <w:szCs w:val="20"/>
                              </w:rPr>
                              <w:t>-To select appropriate grammar and vocabulary, understanding how such choices can change and enhance meaning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83F6" id="_x0000_s1035" type="#_x0000_t202" style="position:absolute;left:0;text-align:left;margin-left:446.15pt;margin-top:179.2pt;width:337.5pt;height:1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" strokeweight="3pt">
                <v:textbox>
                  <w:txbxContent>
                    <w:p w:rsidR="004E1EF6" w:rsidRPr="002402F2" w:rsidRDefault="007668FD" w:rsidP="003C47C1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</w:t>
                      </w:r>
                      <w:r w:rsidRPr="002402F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3C47C1"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  <w:r w:rsidR="009D3CFD">
                        <w:rPr>
                          <w:b/>
                          <w:sz w:val="20"/>
                          <w:szCs w:val="20"/>
                          <w:u w:val="single"/>
                        </w:rPr>
                        <w:t>Links</w:t>
                      </w:r>
                    </w:p>
                    <w:p w:rsidR="003C47C1" w:rsidRDefault="003C47C1" w:rsidP="003C47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sz w:val="20"/>
                          <w:szCs w:val="20"/>
                        </w:rPr>
                        <w:t>.</w:t>
                      </w:r>
                      <w:r w:rsidR="00156054">
                        <w:rPr>
                          <w:sz w:val="20"/>
                          <w:szCs w:val="20"/>
                        </w:rPr>
                        <w:t>Diary writing based on the changes over time linked to the theme</w:t>
                      </w:r>
                    </w:p>
                    <w:p w:rsidR="00156054" w:rsidRPr="002402F2" w:rsidRDefault="00156054" w:rsidP="003C47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-report writing on Oliver Cromwell</w:t>
                      </w:r>
                    </w:p>
                    <w:p w:rsidR="007028F6" w:rsidRPr="002402F2" w:rsidRDefault="007028F6" w:rsidP="003C47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b/>
                          <w:sz w:val="20"/>
                          <w:szCs w:val="20"/>
                          <w:u w:val="single"/>
                        </w:rPr>
                        <w:t>N.C Objectives:</w:t>
                      </w:r>
                    </w:p>
                    <w:p w:rsidR="00743D6C" w:rsidRPr="002402F2" w:rsidRDefault="002402F2" w:rsidP="00743D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02F2">
                        <w:rPr>
                          <w:sz w:val="20"/>
                          <w:szCs w:val="20"/>
                        </w:rPr>
                        <w:t>-To identify the audience for and purpose of the writing</w:t>
                      </w:r>
                    </w:p>
                    <w:p w:rsidR="002402F2" w:rsidRPr="007028F6" w:rsidRDefault="002402F2" w:rsidP="00743D6C">
                      <w:pPr>
                        <w:spacing w:after="0"/>
                      </w:pPr>
                      <w:r w:rsidRPr="002402F2">
                        <w:rPr>
                          <w:sz w:val="20"/>
                          <w:szCs w:val="20"/>
                        </w:rPr>
                        <w:t>-To select appropriate grammar and vocabulary, understanding how such choices can change and enhance meaning</w:t>
                      </w:r>
                    </w:p>
                  </w:txbxContent>
                </v:textbox>
              </v:shape>
            </w:pict>
          </mc:Fallback>
        </mc:AlternateContent>
      </w:r>
      <w:r w:rsidR="00156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12DACC1" wp14:editId="10493D16">
                <wp:simplePos x="0" y="0"/>
                <wp:positionH relativeFrom="column">
                  <wp:posOffset>-180975</wp:posOffset>
                </wp:positionH>
                <wp:positionV relativeFrom="paragraph">
                  <wp:posOffset>1047115</wp:posOffset>
                </wp:positionV>
                <wp:extent cx="1905000" cy="2238375"/>
                <wp:effectExtent l="19050" t="19050" r="19050" b="2857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54" w:rsidRPr="002402F2" w:rsidRDefault="00156054" w:rsidP="0015605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British Values Link: </w:t>
                            </w:r>
                          </w:p>
                          <w:p w:rsidR="00156054" w:rsidRPr="00BF4335" w:rsidRDefault="00156054" w:rsidP="00156054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4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Individual Liberty - </w:t>
                            </w:r>
                            <w:r w:rsidRPr="00BF4335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know and show mutual respect towards different viewpoints </w:t>
                            </w:r>
                          </w:p>
                          <w:p w:rsidR="00156054" w:rsidRPr="003E49B8" w:rsidRDefault="00156054" w:rsidP="00156054">
                            <w:pPr>
                              <w:spacing w:after="0" w:line="240" w:lineRule="auto"/>
                            </w:pPr>
                            <w:r w:rsidRPr="00BF433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Tolerance of those with different faith - Explore different countries and eras in history, learn about the culture, religions, and traditions in history and current 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vents and situations today allowing</w:t>
                            </w:r>
                            <w:r w:rsidRPr="00BF433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BF433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be more tolerant and respectful.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ACC1" id="_x0000_s1036" type="#_x0000_t202" style="position:absolute;left:0;text-align:left;margin-left:-14.25pt;margin-top:82.45pt;width:150pt;height:176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" strokeweight="3pt">
                <v:textbox>
                  <w:txbxContent>
                    <w:p w:rsidR="00156054" w:rsidRPr="002402F2" w:rsidRDefault="00156054" w:rsidP="0015605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British Values Link: </w:t>
                      </w:r>
                    </w:p>
                    <w:p w:rsidR="00156054" w:rsidRPr="00BF4335" w:rsidRDefault="00156054" w:rsidP="00156054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F4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Individual Liberty - </w:t>
                      </w:r>
                      <w:r w:rsidRPr="00BF4335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To know and show mutual respect towards different viewpoints </w:t>
                      </w:r>
                    </w:p>
                    <w:p w:rsidR="00156054" w:rsidRPr="003E49B8" w:rsidRDefault="00156054" w:rsidP="00156054">
                      <w:pPr>
                        <w:spacing w:after="0" w:line="240" w:lineRule="auto"/>
                      </w:pPr>
                      <w:r w:rsidRPr="00BF433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Tolerance of those with different faith - Explore different countries and eras in history, learn about the culture, religions, and traditions in history and current 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vents and situations today allowing</w:t>
                      </w:r>
                      <w:r w:rsidRPr="00BF433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children </w:t>
                      </w:r>
                      <w:r w:rsidRPr="00BF433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to be more tolerant and respectful.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D6" w:rsidRDefault="005A29D6" w:rsidP="00E55FD2">
      <w:pPr>
        <w:spacing w:after="0" w:line="240" w:lineRule="auto"/>
      </w:pPr>
      <w:r>
        <w:separator/>
      </w:r>
    </w:p>
  </w:endnote>
  <w:endnote w:type="continuationSeparator" w:id="0">
    <w:p w:rsidR="005A29D6" w:rsidRDefault="005A29D6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D6" w:rsidRDefault="005A29D6" w:rsidP="00E55FD2">
      <w:pPr>
        <w:spacing w:after="0" w:line="240" w:lineRule="auto"/>
      </w:pPr>
      <w:r>
        <w:separator/>
      </w:r>
    </w:p>
  </w:footnote>
  <w:footnote w:type="continuationSeparator" w:id="0">
    <w:p w:rsidR="005A29D6" w:rsidRDefault="005A29D6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6D2"/>
    <w:multiLevelType w:val="hybridMultilevel"/>
    <w:tmpl w:val="507A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1EE7"/>
    <w:multiLevelType w:val="hybridMultilevel"/>
    <w:tmpl w:val="615427DC"/>
    <w:lvl w:ilvl="0" w:tplc="FEB2B0D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5A0"/>
    <w:multiLevelType w:val="hybridMultilevel"/>
    <w:tmpl w:val="896C95F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4B6C"/>
    <w:multiLevelType w:val="multilevel"/>
    <w:tmpl w:val="554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85CD5"/>
    <w:multiLevelType w:val="hybridMultilevel"/>
    <w:tmpl w:val="5F56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4D9A"/>
    <w:multiLevelType w:val="hybridMultilevel"/>
    <w:tmpl w:val="C0CABC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76418"/>
    <w:multiLevelType w:val="hybridMultilevel"/>
    <w:tmpl w:val="955E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15A7"/>
    <w:multiLevelType w:val="hybridMultilevel"/>
    <w:tmpl w:val="4572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525C7"/>
    <w:rsid w:val="000804CA"/>
    <w:rsid w:val="0009341F"/>
    <w:rsid w:val="000B54A3"/>
    <w:rsid w:val="000E2127"/>
    <w:rsid w:val="001257DA"/>
    <w:rsid w:val="00156054"/>
    <w:rsid w:val="001A1D14"/>
    <w:rsid w:val="001F0BB5"/>
    <w:rsid w:val="001F3030"/>
    <w:rsid w:val="00201F00"/>
    <w:rsid w:val="00224779"/>
    <w:rsid w:val="002402F2"/>
    <w:rsid w:val="0027767A"/>
    <w:rsid w:val="002C1DD7"/>
    <w:rsid w:val="002C3F32"/>
    <w:rsid w:val="002C42E5"/>
    <w:rsid w:val="002F26D9"/>
    <w:rsid w:val="002F34B7"/>
    <w:rsid w:val="00322D2D"/>
    <w:rsid w:val="00323867"/>
    <w:rsid w:val="003312F1"/>
    <w:rsid w:val="00371449"/>
    <w:rsid w:val="0037511E"/>
    <w:rsid w:val="00387F3A"/>
    <w:rsid w:val="003A5498"/>
    <w:rsid w:val="003B3546"/>
    <w:rsid w:val="003C47C1"/>
    <w:rsid w:val="003D6E28"/>
    <w:rsid w:val="003D7A60"/>
    <w:rsid w:val="003E49B8"/>
    <w:rsid w:val="003F0A42"/>
    <w:rsid w:val="00402818"/>
    <w:rsid w:val="00423AAA"/>
    <w:rsid w:val="00424ACE"/>
    <w:rsid w:val="0044146A"/>
    <w:rsid w:val="004512B8"/>
    <w:rsid w:val="00453D94"/>
    <w:rsid w:val="004B17E1"/>
    <w:rsid w:val="004C7015"/>
    <w:rsid w:val="004D61D0"/>
    <w:rsid w:val="004E1EF6"/>
    <w:rsid w:val="00564A50"/>
    <w:rsid w:val="005A29D6"/>
    <w:rsid w:val="005B06AB"/>
    <w:rsid w:val="005C25EB"/>
    <w:rsid w:val="005C404C"/>
    <w:rsid w:val="005E374F"/>
    <w:rsid w:val="00620A7F"/>
    <w:rsid w:val="0062478E"/>
    <w:rsid w:val="0063106E"/>
    <w:rsid w:val="00645397"/>
    <w:rsid w:val="0065651C"/>
    <w:rsid w:val="0068504C"/>
    <w:rsid w:val="0069084A"/>
    <w:rsid w:val="006E2192"/>
    <w:rsid w:val="007028F6"/>
    <w:rsid w:val="00743D6C"/>
    <w:rsid w:val="007668FD"/>
    <w:rsid w:val="0077008A"/>
    <w:rsid w:val="007B0B52"/>
    <w:rsid w:val="007B48B5"/>
    <w:rsid w:val="007B5E9A"/>
    <w:rsid w:val="00813E04"/>
    <w:rsid w:val="00815A05"/>
    <w:rsid w:val="00817FBE"/>
    <w:rsid w:val="008239F4"/>
    <w:rsid w:val="008269B5"/>
    <w:rsid w:val="00846C7B"/>
    <w:rsid w:val="00892E03"/>
    <w:rsid w:val="0089398C"/>
    <w:rsid w:val="008D41C4"/>
    <w:rsid w:val="00923B2B"/>
    <w:rsid w:val="00924AFE"/>
    <w:rsid w:val="00944F6F"/>
    <w:rsid w:val="00970A80"/>
    <w:rsid w:val="009B2844"/>
    <w:rsid w:val="009D2AB8"/>
    <w:rsid w:val="009D3CFD"/>
    <w:rsid w:val="009F7458"/>
    <w:rsid w:val="00A23739"/>
    <w:rsid w:val="00A3042D"/>
    <w:rsid w:val="00A71E87"/>
    <w:rsid w:val="00A7323F"/>
    <w:rsid w:val="00A90E88"/>
    <w:rsid w:val="00B330B0"/>
    <w:rsid w:val="00B6775C"/>
    <w:rsid w:val="00B863D7"/>
    <w:rsid w:val="00B95F37"/>
    <w:rsid w:val="00BF4335"/>
    <w:rsid w:val="00C010D9"/>
    <w:rsid w:val="00C3365F"/>
    <w:rsid w:val="00C533AE"/>
    <w:rsid w:val="00C83C24"/>
    <w:rsid w:val="00C90154"/>
    <w:rsid w:val="00CA7FB0"/>
    <w:rsid w:val="00CC136A"/>
    <w:rsid w:val="00CC47EF"/>
    <w:rsid w:val="00D01B4C"/>
    <w:rsid w:val="00D077E7"/>
    <w:rsid w:val="00D326C3"/>
    <w:rsid w:val="00D50763"/>
    <w:rsid w:val="00D72638"/>
    <w:rsid w:val="00D927F1"/>
    <w:rsid w:val="00D95EF8"/>
    <w:rsid w:val="00E13D70"/>
    <w:rsid w:val="00E17998"/>
    <w:rsid w:val="00E55FD2"/>
    <w:rsid w:val="00E62CB9"/>
    <w:rsid w:val="00EC4560"/>
    <w:rsid w:val="00EC6715"/>
    <w:rsid w:val="00EE0C14"/>
    <w:rsid w:val="00EF1289"/>
    <w:rsid w:val="00F43034"/>
    <w:rsid w:val="00F90E64"/>
    <w:rsid w:val="00FD06E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EC535-1157-4D78-959A-EDFA819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C4560"/>
  </w:style>
  <w:style w:type="character" w:styleId="Strong">
    <w:name w:val="Strong"/>
    <w:basedOn w:val="DefaultParagraphFont"/>
    <w:uiPriority w:val="22"/>
    <w:qFormat/>
    <w:rsid w:val="008239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Pav DhillonV2</cp:lastModifiedBy>
  <cp:revision>2</cp:revision>
  <cp:lastPrinted>2017-04-27T13:21:00Z</cp:lastPrinted>
  <dcterms:created xsi:type="dcterms:W3CDTF">2017-04-27T13:22:00Z</dcterms:created>
  <dcterms:modified xsi:type="dcterms:W3CDTF">2017-04-27T13:22:00Z</dcterms:modified>
</cp:coreProperties>
</file>